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6D6A" w14:textId="77777777" w:rsidR="00903A0F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57">
        <w:rPr>
          <w:rFonts w:ascii="Times New Roman" w:hAnsi="Times New Roman" w:cs="Times New Roman"/>
          <w:b/>
          <w:sz w:val="24"/>
          <w:szCs w:val="24"/>
        </w:rPr>
        <w:t>HARMONOGRAM ZAJĘĆ</w:t>
      </w:r>
      <w:bookmarkStart w:id="0" w:name="_GoBack"/>
      <w:bookmarkEnd w:id="0"/>
    </w:p>
    <w:p w14:paraId="2A2DF589" w14:textId="512A7814" w:rsidR="00903A0F" w:rsidRPr="00903A0F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ROK</w:t>
      </w:r>
      <w:r w:rsid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- </w:t>
      </w:r>
      <w:r w:rsidR="00903A0F" w:rsidRPr="0090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0F" w:rsidRPr="00C8449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STUDIA </w:t>
      </w:r>
      <w:r w:rsidR="00C84490" w:rsidRPr="00C84490">
        <w:rPr>
          <w:rFonts w:ascii="Times New Roman" w:hAnsi="Times New Roman" w:cs="Times New Roman"/>
          <w:b/>
          <w:color w:val="00B050"/>
          <w:sz w:val="24"/>
          <w:szCs w:val="24"/>
        </w:rPr>
        <w:t>NIESTACJONARNE</w:t>
      </w:r>
    </w:p>
    <w:p w14:paraId="1D340577" w14:textId="5714DB45" w:rsidR="00952BA1" w:rsidRPr="008E6157" w:rsidRDefault="00952BA1" w:rsidP="00903A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57">
        <w:rPr>
          <w:rFonts w:ascii="Times New Roman" w:hAnsi="Times New Roman" w:cs="Times New Roman"/>
          <w:b/>
          <w:sz w:val="24"/>
          <w:szCs w:val="24"/>
        </w:rPr>
        <w:t>KIERUNE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90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LEKARSKI</w:t>
      </w:r>
    </w:p>
    <w:p w14:paraId="6777639B" w14:textId="7CF76CE6" w:rsidR="00F21F3F" w:rsidRPr="00903A0F" w:rsidRDefault="00903A0F" w:rsidP="00903A0F">
      <w:pPr>
        <w:spacing w:after="0" w:line="240" w:lineRule="auto"/>
        <w:ind w:left="4956" w:hanging="4950"/>
        <w:jc w:val="center"/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</w:rPr>
      </w:pPr>
      <w:r w:rsidRPr="00903A0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SEMESTR ZIMOWY 2022/2023</w:t>
      </w:r>
    </w:p>
    <w:p w14:paraId="6A35278B" w14:textId="77777777" w:rsidR="0097061A" w:rsidRPr="00874082" w:rsidRDefault="0097061A" w:rsidP="008E6157">
      <w:pPr>
        <w:jc w:val="center"/>
        <w:rPr>
          <w:rFonts w:ascii="Times New Roman" w:eastAsia="Arial Unicode MS" w:hAnsi="Times New Roman" w:cs="Times New Roman"/>
          <w:b/>
          <w:sz w:val="8"/>
          <w:szCs w:val="24"/>
        </w:rPr>
      </w:pPr>
    </w:p>
    <w:p w14:paraId="143AF177" w14:textId="0AA46B71" w:rsidR="008E6157" w:rsidRPr="00FE2A09" w:rsidRDefault="008E6157" w:rsidP="008E6157">
      <w:pPr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WYKŁADY</w:t>
      </w:r>
    </w:p>
    <w:tbl>
      <w:tblPr>
        <w:tblStyle w:val="Tabela-Siatka"/>
        <w:tblW w:w="10060" w:type="dxa"/>
        <w:tblInd w:w="-431" w:type="dxa"/>
        <w:tblLook w:val="04A0" w:firstRow="1" w:lastRow="0" w:firstColumn="1" w:lastColumn="0" w:noHBand="0" w:noVBand="1"/>
      </w:tblPr>
      <w:tblGrid>
        <w:gridCol w:w="1879"/>
        <w:gridCol w:w="1696"/>
        <w:gridCol w:w="1853"/>
        <w:gridCol w:w="1403"/>
        <w:gridCol w:w="3229"/>
      </w:tblGrid>
      <w:tr w:rsidR="00815296" w:rsidRPr="00874082" w14:paraId="37EFD361" w14:textId="77777777" w:rsidTr="00C736AD">
        <w:trPr>
          <w:trHeight w:val="481"/>
        </w:trPr>
        <w:tc>
          <w:tcPr>
            <w:tcW w:w="1879" w:type="dxa"/>
            <w:shd w:val="clear" w:color="auto" w:fill="BDD6EE" w:themeFill="accent1" w:themeFillTint="66"/>
            <w:vAlign w:val="center"/>
          </w:tcPr>
          <w:p w14:paraId="344E2046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3438E031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53" w:type="dxa"/>
            <w:shd w:val="clear" w:color="auto" w:fill="BDD6EE" w:themeFill="accent1" w:themeFillTint="66"/>
            <w:vAlign w:val="center"/>
          </w:tcPr>
          <w:p w14:paraId="04FD8B93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 / godzina</w:t>
            </w:r>
          </w:p>
        </w:tc>
        <w:tc>
          <w:tcPr>
            <w:tcW w:w="1403" w:type="dxa"/>
            <w:shd w:val="clear" w:color="auto" w:fill="BDD6EE" w:themeFill="accent1" w:themeFillTint="66"/>
            <w:vAlign w:val="center"/>
          </w:tcPr>
          <w:p w14:paraId="0DE03CBB" w14:textId="77777777" w:rsidR="008E6157" w:rsidRPr="00874082" w:rsidRDefault="008E6157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3229" w:type="dxa"/>
            <w:shd w:val="clear" w:color="auto" w:fill="BDD6EE" w:themeFill="accent1" w:themeFillTint="66"/>
            <w:vAlign w:val="center"/>
          </w:tcPr>
          <w:p w14:paraId="6E86797E" w14:textId="77777777" w:rsidR="008E6157" w:rsidRPr="00874082" w:rsidRDefault="00813E8B" w:rsidP="00BC2A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B736E" w:rsidRPr="00874082" w14:paraId="16D1A1B7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068D0CC7" w14:textId="77777777" w:rsidR="00FB736E" w:rsidRPr="0087408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Chemia</w:t>
            </w:r>
          </w:p>
          <w:p w14:paraId="6C2FEE48" w14:textId="77777777" w:rsidR="00FB736E" w:rsidRPr="0087408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5DAB182" w14:textId="77777777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8 godzin</w:t>
            </w:r>
          </w:p>
          <w:p w14:paraId="5C05555D" w14:textId="61D8B638" w:rsidR="00FB736E" w:rsidRPr="003D481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(5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51D3750F" w14:textId="77777777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</w:t>
            </w:r>
          </w:p>
          <w:p w14:paraId="383E9DD0" w14:textId="20A24A98" w:rsidR="00FB736E" w:rsidRPr="00A25226" w:rsidRDefault="00FB736E" w:rsidP="00FB736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>7:</w:t>
            </w:r>
            <w:r w:rsidR="00A4496E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  <w:r w:rsidRPr="00A252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- 9:00</w:t>
            </w:r>
          </w:p>
          <w:p w14:paraId="666499F6" w14:textId="77777777" w:rsidR="00FB736E" w:rsidRPr="003D4812" w:rsidRDefault="00FB736E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C7355A6" w14:textId="58BF7095" w:rsidR="00FB736E" w:rsidRPr="00874082" w:rsidRDefault="00A55CC2" w:rsidP="00FB736E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7FF63BA4" w14:textId="77777777" w:rsidR="00A25226" w:rsidRPr="00FE2A09" w:rsidRDefault="00A25226" w:rsidP="00A2522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 w terminach:</w:t>
            </w:r>
          </w:p>
          <w:p w14:paraId="2FA98EA2" w14:textId="63356663" w:rsidR="00FB736E" w:rsidRPr="00874082" w:rsidRDefault="00A25226" w:rsidP="00A25226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03.10; 10.10; 17.10; 24.10; 07.11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</w:tc>
      </w:tr>
      <w:tr w:rsidR="00815296" w:rsidRPr="00874082" w14:paraId="33ADF873" w14:textId="77777777" w:rsidTr="00C736AD">
        <w:trPr>
          <w:trHeight w:val="1546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03359A30" w14:textId="77777777" w:rsidR="007E468E" w:rsidRPr="00874082" w:rsidRDefault="0097061A" w:rsidP="0027158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Anatomia i anatomia zintegrowana</w:t>
            </w:r>
          </w:p>
          <w:p w14:paraId="3A68D976" w14:textId="77777777" w:rsidR="0097061A" w:rsidRPr="00874082" w:rsidRDefault="0097061A" w:rsidP="0027158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636B5C48" w14:textId="77777777" w:rsidR="0097061A" w:rsidRDefault="0097061A" w:rsidP="007E46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="004129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28C033E3" w14:textId="500B665A" w:rsidR="00ED4819" w:rsidRPr="00874082" w:rsidRDefault="00ED4819" w:rsidP="007E46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731CC4">
              <w:rPr>
                <w:rFonts w:ascii="Times New Roman" w:eastAsia="Arial Unicode MS" w:hAnsi="Times New Roman" w:cs="Times New Roman"/>
                <w:sz w:val="24"/>
                <w:szCs w:val="24"/>
              </w:rPr>
              <w:t>25 wykładów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70935D5C" w14:textId="77777777" w:rsidR="0097061A" w:rsidRPr="00FE2A09" w:rsidRDefault="0097061A" w:rsidP="007E468E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  <w:p w14:paraId="607180B7" w14:textId="77777777" w:rsidR="0097061A" w:rsidRPr="00271585" w:rsidRDefault="0097061A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4644"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15 - 10:15</w:t>
            </w:r>
          </w:p>
          <w:p w14:paraId="7D63D4B4" w14:textId="77777777" w:rsidR="007F3DAD" w:rsidRPr="00271585" w:rsidRDefault="007F3DAD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14:paraId="79E3F0A1" w14:textId="77777777" w:rsidR="0097061A" w:rsidRPr="00FE2A09" w:rsidRDefault="0097061A" w:rsidP="007E468E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  <w:p w14:paraId="3893386A" w14:textId="77777777" w:rsidR="0097061A" w:rsidRPr="00271585" w:rsidRDefault="0097061A" w:rsidP="007E468E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9:15 - 10:15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02E811F4" w14:textId="44193F98" w:rsidR="0097061A" w:rsidRPr="004B23AB" w:rsidRDefault="005706B5" w:rsidP="004B23AB">
            <w:pPr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1C057025" w14:textId="77777777" w:rsidR="00134644" w:rsidRPr="00FE2A09" w:rsidRDefault="00134644" w:rsidP="007E468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Poniedziałek w terminach:</w:t>
            </w:r>
          </w:p>
          <w:p w14:paraId="3C6C39DA" w14:textId="1926D5FC" w:rsidR="007F3DAD" w:rsidRPr="00731CC4" w:rsidRDefault="00731CC4" w:rsidP="007E468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03.10; 10.10; 17.10; 24.10; 07.11; 14.11; 21.11; 28.11; 05.12; 12.12; 19.12.2022; 09.01; 16.01.2023</w:t>
            </w:r>
          </w:p>
          <w:p w14:paraId="1EF446D9" w14:textId="77777777" w:rsidR="00813E8B" w:rsidRPr="00271585" w:rsidRDefault="00813E8B" w:rsidP="007E468E">
            <w:pPr>
              <w:rPr>
                <w:rFonts w:ascii="Times New Roman" w:eastAsia="Arial Unicode MS" w:hAnsi="Times New Roman" w:cs="Times New Roman"/>
                <w:sz w:val="6"/>
                <w:szCs w:val="24"/>
              </w:rPr>
            </w:pPr>
          </w:p>
          <w:p w14:paraId="1C4EC6D4" w14:textId="77777777" w:rsidR="00134644" w:rsidRPr="00FE2A09" w:rsidRDefault="00134644" w:rsidP="007E468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Czwartek w terminach:</w:t>
            </w:r>
          </w:p>
          <w:p w14:paraId="152E7E3F" w14:textId="08A8768C" w:rsidR="0097061A" w:rsidRPr="00731CC4" w:rsidRDefault="00731CC4" w:rsidP="007E468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06.10; 13.10; 20.10; 27.10; 03.11; 10.11; 17.11; 24.11; 01.12; 08.12; 15.12; 22.12.2022</w:t>
            </w:r>
          </w:p>
        </w:tc>
      </w:tr>
      <w:tr w:rsidR="00C736AD" w:rsidRPr="00874082" w14:paraId="1111F1AE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34212B2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Histologia, embriologia i cytofizjologia</w:t>
            </w:r>
          </w:p>
          <w:p w14:paraId="7780FC5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A5D5D8A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5ADA38FE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(12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0C95B84" w14:textId="77777777" w:rsidR="00C736AD" w:rsidRPr="00271585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47C8985E" w14:textId="77777777" w:rsidR="00C736AD" w:rsidRPr="00271585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2715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8:00 - 8:45 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58A1794" w14:textId="72F024FF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7987A778" w14:textId="20AA416F" w:rsidR="006B7EF9" w:rsidRPr="00FE2A09" w:rsidRDefault="006B7EF9" w:rsidP="006B7EF9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Wtorek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terminach:</w:t>
            </w:r>
          </w:p>
          <w:p w14:paraId="4DB76E5E" w14:textId="5208DF54" w:rsidR="00C736AD" w:rsidRPr="00874082" w:rsidRDefault="006B7EF9" w:rsidP="006B7EF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04.10; 11.10; 18.10; 25.10; 08.11; 15.11; 22.11; 29.11; 06.12; 13.12; 20.12.2022; 10.01.2023</w:t>
            </w:r>
          </w:p>
        </w:tc>
      </w:tr>
      <w:tr w:rsidR="00C736AD" w:rsidRPr="00874082" w14:paraId="0A9DE72F" w14:textId="77777777" w:rsidTr="00C736AD">
        <w:trPr>
          <w:trHeight w:val="1052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78715867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Biochemia</w:t>
            </w:r>
          </w:p>
          <w:p w14:paraId="2F597077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153C4140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 </w:t>
            </w:r>
          </w:p>
          <w:p w14:paraId="439FFAAF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(13 wykładów)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6B60DB8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14:paraId="7DD2763F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8:00 - 9:30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0E0F55B0" w14:textId="2E53D0CA" w:rsidR="00C736AD" w:rsidRPr="00874082" w:rsidRDefault="00226999" w:rsidP="002269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7D6CFECE" w14:textId="71F5178E" w:rsidR="006515C2" w:rsidRPr="00FE2A09" w:rsidRDefault="006515C2" w:rsidP="006515C2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Środa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terminach:</w:t>
            </w:r>
          </w:p>
          <w:p w14:paraId="7D56EBB8" w14:textId="63800DFF" w:rsidR="00C736AD" w:rsidRPr="006515C2" w:rsidRDefault="006515C2" w:rsidP="006515C2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15C2">
              <w:rPr>
                <w:rFonts w:ascii="Times New Roman" w:eastAsia="Arial Unicode MS" w:hAnsi="Times New Roman" w:cs="Times New Roman"/>
                <w:sz w:val="20"/>
                <w:szCs w:val="20"/>
              </w:rPr>
              <w:t>05.10; 12.10; 19.10; 26.10; 09.11; 16.11; 23.11; 30.11; 07.12; 14.12; 21.12.2022; 11.01; 18.01.2023</w:t>
            </w:r>
          </w:p>
        </w:tc>
      </w:tr>
      <w:tr w:rsidR="00C736AD" w:rsidRPr="00874082" w14:paraId="21B39F33" w14:textId="77777777" w:rsidTr="00C736AD">
        <w:trPr>
          <w:trHeight w:val="1052"/>
        </w:trPr>
        <w:tc>
          <w:tcPr>
            <w:tcW w:w="1879" w:type="dxa"/>
            <w:shd w:val="clear" w:color="auto" w:fill="FFFFFF" w:themeFill="background1"/>
            <w:vAlign w:val="center"/>
          </w:tcPr>
          <w:p w14:paraId="66BABAEE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Biofizyka</w:t>
            </w:r>
          </w:p>
          <w:p w14:paraId="24A239E5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E93BC36" w14:textId="77777777" w:rsidR="00C736AD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04A8626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(10 wykładów)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4AD3A36B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  <w:t>Czwartek</w:t>
            </w:r>
          </w:p>
          <w:p w14:paraId="34311AD6" w14:textId="77777777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</w:rPr>
              <w:t>8:15 – 9:00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ADF4AD9" w14:textId="0CBEE5FB" w:rsidR="00C736AD" w:rsidRPr="00874082" w:rsidRDefault="00C736AD" w:rsidP="00C736AD">
            <w:pPr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shd w:val="clear" w:color="auto" w:fill="FFFFFF" w:themeFill="background1"/>
            <w:vAlign w:val="center"/>
          </w:tcPr>
          <w:p w14:paraId="52DB8DA1" w14:textId="77777777" w:rsidR="001F1C4E" w:rsidRPr="00FE2A09" w:rsidRDefault="001F1C4E" w:rsidP="001F1C4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Czwartek w terminach:</w:t>
            </w:r>
          </w:p>
          <w:p w14:paraId="43474F22" w14:textId="3CEC78C1" w:rsidR="00C736AD" w:rsidRPr="00874082" w:rsidRDefault="001F1C4E" w:rsidP="001F1C4E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731CC4">
              <w:rPr>
                <w:rFonts w:ascii="Times New Roman" w:eastAsia="Arial Unicode MS" w:hAnsi="Times New Roman" w:cs="Times New Roman"/>
                <w:sz w:val="20"/>
                <w:szCs w:val="20"/>
              </w:rPr>
              <w:t>06.10; 13.10; 20.10; 27.10; 03.11; 10.11; 17.11; 24.11; 01.12; 08.12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</w:tc>
      </w:tr>
      <w:tr w:rsidR="00BD224C" w:rsidRPr="00874082" w14:paraId="2B13ED9B" w14:textId="77777777" w:rsidTr="00C736AD">
        <w:trPr>
          <w:trHeight w:val="1052"/>
        </w:trPr>
        <w:tc>
          <w:tcPr>
            <w:tcW w:w="1879" w:type="dxa"/>
            <w:shd w:val="clear" w:color="auto" w:fill="DEEAF6" w:themeFill="accent1" w:themeFillTint="33"/>
            <w:vAlign w:val="center"/>
          </w:tcPr>
          <w:p w14:paraId="0ED11774" w14:textId="77777777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Bezpieczeństwo</w:t>
            </w:r>
          </w:p>
          <w:p w14:paraId="067D732B" w14:textId="77777777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 higiena pracy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F079F9">
              <w:rPr>
                <w:rFonts w:ascii="Times New Roman" w:eastAsia="Arial Unicode MS" w:hAnsi="Times New Roman" w:cs="Times New Roman"/>
                <w:sz w:val="16"/>
                <w:szCs w:val="16"/>
              </w:rPr>
              <w:t>(Zakład Higieny, Epidemiologii i Zaburzeń Metabolicznych)</w:t>
            </w:r>
          </w:p>
          <w:p w14:paraId="4347AD57" w14:textId="77777777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EEAF6" w:themeFill="accent1" w:themeFillTint="33"/>
            <w:vAlign w:val="center"/>
          </w:tcPr>
          <w:p w14:paraId="4BB2AF36" w14:textId="77777777" w:rsidR="00BD224C" w:rsidRDefault="00BD224C" w:rsidP="00BD224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godziny</w:t>
            </w:r>
          </w:p>
          <w:p w14:paraId="19C76F27" w14:textId="20F88595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DEEAF6" w:themeFill="accent1" w:themeFillTint="33"/>
            <w:vAlign w:val="center"/>
          </w:tcPr>
          <w:p w14:paraId="452A2219" w14:textId="77777777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  <w:p w14:paraId="7EC4FDD3" w14:textId="7C6AECEC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74082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664A76B2" w14:textId="5F386D11" w:rsidR="00BD224C" w:rsidRPr="00874082" w:rsidRDefault="00BD224C" w:rsidP="00BD224C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bookmarkStart w:id="1" w:name="_Hlk83804009"/>
            <w:r w:rsidRPr="00A55CC2"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>ONLINE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3229" w:type="dxa"/>
            <w:shd w:val="clear" w:color="auto" w:fill="DEEAF6" w:themeFill="accent1" w:themeFillTint="33"/>
            <w:vAlign w:val="center"/>
          </w:tcPr>
          <w:p w14:paraId="12BD09BC" w14:textId="77777777" w:rsidR="00BD224C" w:rsidRPr="00FE2A09" w:rsidRDefault="00BD224C" w:rsidP="00BD224C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Piątek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w termin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ach</w:t>
            </w:r>
            <w:r w:rsidRPr="00FE2A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EB6123">
              <w:rPr>
                <w:rFonts w:ascii="Times New Roman" w:eastAsia="Arial Unicode MS" w:hAnsi="Times New Roman" w:cs="Times New Roman"/>
                <w:sz w:val="20"/>
                <w:szCs w:val="20"/>
              </w:rPr>
              <w:t>07.10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; 14.10</w:t>
            </w:r>
            <w:r w:rsidRPr="00EB6123">
              <w:rPr>
                <w:rFonts w:ascii="Times New Roman" w:eastAsia="Arial Unicode MS" w:hAnsi="Times New Roman" w:cs="Times New Roman"/>
                <w:sz w:val="20"/>
                <w:szCs w:val="20"/>
              </w:rPr>
              <w:t>.2022</w:t>
            </w:r>
          </w:p>
          <w:p w14:paraId="51B86BFF" w14:textId="216B16CD" w:rsidR="00BD224C" w:rsidRPr="00271585" w:rsidRDefault="00BD224C" w:rsidP="00BD224C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7C263EB" w14:textId="511B6CB3" w:rsidR="00096D3F" w:rsidRDefault="00323089" w:rsidP="00226999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71585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5B2D383C" w14:textId="77777777" w:rsidR="00185BFC" w:rsidRDefault="00185BFC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</w:p>
    <w:p w14:paraId="0F9DB84B" w14:textId="634B4F4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Legenda:</w:t>
      </w:r>
    </w:p>
    <w:p w14:paraId="30B3C74D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Collegium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Universum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Mickiewicza 2C</w:t>
      </w:r>
    </w:p>
    <w:p w14:paraId="7BF19555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Kolumnowa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r w:rsidRPr="00D96786">
        <w:rPr>
          <w:rFonts w:ascii="Times New Roman" w:hAnsi="Times New Roman" w:cs="Times New Roman"/>
          <w:i/>
          <w:sz w:val="18"/>
          <w:szCs w:val="18"/>
        </w:rPr>
        <w:t>Pałacu Branickich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Jana Kilińskiego 1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</w:t>
      </w:r>
    </w:p>
    <w:p w14:paraId="7DFADF34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Collegium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>Pathologicum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</w:rPr>
        <w:t xml:space="preserve">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Waszyngtona 13 </w:t>
      </w:r>
    </w:p>
    <w:p w14:paraId="1C51BB83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val="en-US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Centrum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Dydaktyki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Stomatologicznej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(CDS) – ul. </w:t>
      </w:r>
      <w:r w:rsidRPr="00D96786">
        <w:rPr>
          <w:rFonts w:ascii="Times New Roman" w:hAnsi="Times New Roman" w:cs="Times New Roman"/>
          <w:i/>
          <w:sz w:val="18"/>
          <w:szCs w:val="18"/>
        </w:rPr>
        <w:t>Marii Skłodowskiej-Curie 24A</w:t>
      </w:r>
    </w:p>
    <w:p w14:paraId="0693608B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Uniwersyteckiego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Dziecięcego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Szpitala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Klinicznego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(UDSK)– ul. J.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Waszyngtona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17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EEB60B4" w14:textId="77777777" w:rsidR="00FE2A09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hAnsi="Times New Roman" w:cs="Times New Roman"/>
          <w:i/>
          <w:sz w:val="18"/>
          <w:szCs w:val="18"/>
        </w:rPr>
        <w:t xml:space="preserve">Sala Esperanto UDSK (1 piętro) – ul. 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J.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Waszyngtona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17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6E9B9AD" w14:textId="77777777" w:rsidR="00FE2A09" w:rsidRPr="00D96786" w:rsidRDefault="00FE2A09" w:rsidP="00FE2A09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18"/>
          <w:szCs w:val="18"/>
          <w:u w:val="single"/>
          <w:lang w:val="en-US"/>
        </w:rPr>
      </w:pP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Sala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wykładowa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Uniwersyteckiego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Szpitala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Klinicznego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(5 </w:t>
      </w:r>
      <w:proofErr w:type="spellStart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>piętro</w:t>
      </w:r>
      <w:proofErr w:type="spellEnd"/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) (USK) – ul. </w:t>
      </w:r>
      <w:r w:rsidRPr="00D96786">
        <w:rPr>
          <w:rStyle w:val="lrzxr"/>
          <w:rFonts w:ascii="Times New Roman" w:hAnsi="Times New Roman" w:cs="Times New Roman"/>
          <w:i/>
          <w:sz w:val="18"/>
          <w:szCs w:val="18"/>
        </w:rPr>
        <w:t>Marii Skłodowskiej-Curie 24A</w:t>
      </w:r>
      <w:r w:rsidRPr="00D96786">
        <w:rPr>
          <w:rFonts w:ascii="Times New Roman" w:eastAsia="Arial Unicode MS" w:hAnsi="Times New Roman" w:cs="Times New Roman"/>
          <w:i/>
          <w:sz w:val="18"/>
          <w:szCs w:val="18"/>
          <w:lang w:val="en-US"/>
        </w:rPr>
        <w:t xml:space="preserve">   </w:t>
      </w:r>
      <w:r w:rsidRPr="00D96786">
        <w:rPr>
          <w:rFonts w:ascii="Times New Roman" w:eastAsia="Arial Unicode MS" w:hAnsi="Times New Roman" w:cs="Times New Roman"/>
          <w:b/>
          <w:i/>
          <w:sz w:val="18"/>
          <w:szCs w:val="18"/>
          <w:u w:val="single"/>
          <w:lang w:val="en-US"/>
        </w:rPr>
        <w:t xml:space="preserve">  </w:t>
      </w:r>
    </w:p>
    <w:p w14:paraId="4F84E4FC" w14:textId="77777777" w:rsidR="001C7E2F" w:rsidRPr="00D96786" w:rsidRDefault="00FE2A09" w:rsidP="00FE2A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Fonts w:ascii="Times New Roman" w:hAnsi="Times New Roman" w:cs="Times New Roman"/>
          <w:i/>
          <w:sz w:val="18"/>
          <w:szCs w:val="18"/>
        </w:rPr>
        <w:t>Hala sportowa UMB – ul. Wołodyjowskiego 1</w:t>
      </w:r>
    </w:p>
    <w:p w14:paraId="385167CC" w14:textId="410B2CC7" w:rsidR="004610E1" w:rsidRDefault="004610E1" w:rsidP="00F079F9">
      <w:pPr>
        <w:pStyle w:val="HTML-wstpniesformatowany"/>
        <w:rPr>
          <w:rFonts w:ascii="Times New Roman" w:hAnsi="Times New Roman" w:cs="Times New Roman"/>
          <w:i/>
          <w:sz w:val="18"/>
          <w:szCs w:val="18"/>
        </w:rPr>
      </w:pPr>
      <w:r w:rsidRPr="00D96786">
        <w:rPr>
          <w:rStyle w:val="Uwydatnienie"/>
          <w:rFonts w:ascii="Times New Roman" w:hAnsi="Times New Roman" w:cs="Times New Roman"/>
          <w:sz w:val="18"/>
          <w:szCs w:val="18"/>
        </w:rPr>
        <w:t>Blok M (</w:t>
      </w:r>
      <w:r w:rsidRPr="00D96786">
        <w:rPr>
          <w:rFonts w:ascii="Times New Roman" w:hAnsi="Times New Roman" w:cs="Times New Roman"/>
          <w:i/>
          <w:sz w:val="18"/>
          <w:szCs w:val="18"/>
        </w:rPr>
        <w:t>Budynek Poradni Specjalistycznych USK tzw. Collegium Novum</w:t>
      </w:r>
      <w:r w:rsidR="007D09E7" w:rsidRPr="00D96786">
        <w:rPr>
          <w:rFonts w:ascii="Times New Roman" w:hAnsi="Times New Roman" w:cs="Times New Roman"/>
          <w:i/>
          <w:sz w:val="18"/>
          <w:szCs w:val="18"/>
        </w:rPr>
        <w:t>)</w:t>
      </w:r>
      <w:r w:rsidRPr="00D96786">
        <w:rPr>
          <w:rFonts w:ascii="Times New Roman" w:hAnsi="Times New Roman" w:cs="Times New Roman"/>
          <w:i/>
          <w:sz w:val="18"/>
          <w:szCs w:val="18"/>
        </w:rPr>
        <w:t xml:space="preserve"> – ul. Waszyngtona 15A</w:t>
      </w:r>
    </w:p>
    <w:p w14:paraId="7298A653" w14:textId="39246AE6" w:rsidR="00B713F6" w:rsidRDefault="00B713F6" w:rsidP="00B713F6">
      <w:pPr>
        <w:pStyle w:val="HTML-wstpniesformatowany"/>
        <w:rPr>
          <w:rFonts w:ascii="Times New Roman" w:hAnsi="Times New Roman" w:cs="Times New Roman"/>
          <w:i/>
          <w:sz w:val="18"/>
          <w:szCs w:val="18"/>
        </w:rPr>
      </w:pPr>
      <w:r w:rsidRPr="00862034">
        <w:rPr>
          <w:rFonts w:ascii="Times New Roman" w:eastAsia="Arial Unicode MS" w:hAnsi="Times New Roman" w:cs="Times New Roman"/>
          <w:i/>
          <w:sz w:val="18"/>
          <w:szCs w:val="18"/>
        </w:rPr>
        <w:t xml:space="preserve">DS. Nr. 1 - </w:t>
      </w:r>
      <w:r w:rsidRPr="00862034">
        <w:rPr>
          <w:rFonts w:ascii="Times New Roman" w:hAnsi="Times New Roman" w:cs="Times New Roman"/>
          <w:i/>
          <w:sz w:val="18"/>
          <w:szCs w:val="18"/>
        </w:rPr>
        <w:t xml:space="preserve">Dom Studenta Nr. 1 </w:t>
      </w:r>
      <w:r w:rsidRPr="00862034">
        <w:rPr>
          <w:rFonts w:ascii="Times New Roman" w:eastAsia="Arial Unicode MS" w:hAnsi="Times New Roman" w:cs="Times New Roman"/>
          <w:i/>
          <w:sz w:val="18"/>
          <w:szCs w:val="18"/>
        </w:rPr>
        <w:t>UMB</w:t>
      </w:r>
      <w:r w:rsidRPr="00862034">
        <w:rPr>
          <w:rFonts w:ascii="Times New Roman" w:hAnsi="Times New Roman" w:cs="Times New Roman"/>
          <w:i/>
          <w:sz w:val="18"/>
          <w:szCs w:val="18"/>
        </w:rPr>
        <w:t xml:space="preserve"> - ul. Akademicka 3</w:t>
      </w:r>
    </w:p>
    <w:p w14:paraId="64C19C5E" w14:textId="0923F21B" w:rsidR="00B713F6" w:rsidRPr="00FE2A09" w:rsidRDefault="00154913" w:rsidP="00F079F9">
      <w:pPr>
        <w:pStyle w:val="HTML-wstpniesformatowany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18"/>
        </w:rPr>
        <w:t xml:space="preserve">ECF - </w:t>
      </w:r>
      <w:proofErr w:type="spellStart"/>
      <w:r w:rsidRPr="00154913">
        <w:rPr>
          <w:rFonts w:ascii="Times New Roman" w:hAnsi="Times New Roman" w:cs="Times New Roman"/>
          <w:i/>
          <w:sz w:val="18"/>
        </w:rPr>
        <w:t>Euroregionalne</w:t>
      </w:r>
      <w:proofErr w:type="spellEnd"/>
      <w:r w:rsidRPr="00154913">
        <w:rPr>
          <w:rFonts w:ascii="Times New Roman" w:hAnsi="Times New Roman" w:cs="Times New Roman"/>
          <w:i/>
          <w:sz w:val="18"/>
        </w:rPr>
        <w:t xml:space="preserve"> </w:t>
      </w:r>
      <w:r w:rsidRPr="00154913">
        <w:rPr>
          <w:rStyle w:val="Pogrubienie"/>
          <w:rFonts w:ascii="Times New Roman" w:hAnsi="Times New Roman" w:cs="Times New Roman"/>
          <w:b w:val="0"/>
          <w:i/>
          <w:sz w:val="18"/>
        </w:rPr>
        <w:t>Centrum</w:t>
      </w:r>
      <w:r w:rsidRPr="00154913">
        <w:rPr>
          <w:rFonts w:ascii="Times New Roman" w:hAnsi="Times New Roman" w:cs="Times New Roman"/>
          <w:b/>
          <w:i/>
          <w:sz w:val="18"/>
        </w:rPr>
        <w:t xml:space="preserve"> </w:t>
      </w:r>
      <w:r w:rsidRPr="00154913">
        <w:rPr>
          <w:rStyle w:val="Pogrubienie"/>
          <w:rFonts w:ascii="Times New Roman" w:hAnsi="Times New Roman" w:cs="Times New Roman"/>
          <w:b w:val="0"/>
          <w:i/>
          <w:sz w:val="18"/>
        </w:rPr>
        <w:t>Farmacji</w:t>
      </w:r>
      <w:r>
        <w:rPr>
          <w:rStyle w:val="Pogrubienie"/>
          <w:rFonts w:ascii="Times New Roman" w:hAnsi="Times New Roman" w:cs="Times New Roman"/>
          <w:b w:val="0"/>
          <w:i/>
          <w:sz w:val="18"/>
        </w:rPr>
        <w:t xml:space="preserve"> - </w:t>
      </w:r>
      <w:r w:rsidRPr="00154913">
        <w:rPr>
          <w:rStyle w:val="Pogrubienie"/>
          <w:rFonts w:ascii="Times New Roman" w:hAnsi="Times New Roman" w:cs="Times New Roman"/>
          <w:b w:val="0"/>
          <w:bCs w:val="0"/>
          <w:i/>
          <w:sz w:val="18"/>
          <w:shd w:val="clear" w:color="auto" w:fill="FFFFFF"/>
        </w:rPr>
        <w:t xml:space="preserve">ul. Mickiewicza 2D, budynek  </w:t>
      </w:r>
      <w:r w:rsidRPr="00154913">
        <w:rPr>
          <w:rStyle w:val="Uwydatnienie"/>
          <w:rFonts w:ascii="Times New Roman" w:hAnsi="Times New Roman" w:cs="Times New Roman"/>
          <w:i w:val="0"/>
          <w:sz w:val="18"/>
          <w:shd w:val="clear" w:color="auto" w:fill="FFFFFF"/>
        </w:rPr>
        <w:t>ECF</w:t>
      </w:r>
    </w:p>
    <w:p w14:paraId="2607C531" w14:textId="563D09A6" w:rsidR="00134644" w:rsidRPr="00874082" w:rsidRDefault="001C7E2F" w:rsidP="00AD3F5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br w:type="page"/>
      </w:r>
      <w:r w:rsidR="008422AA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lastRenderedPageBreak/>
        <w:t>ĆWICZENIA</w:t>
      </w:r>
      <w:r w:rsidR="0032122B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 xml:space="preserve"> </w:t>
      </w:r>
      <w:r w:rsidR="0085222B" w:rsidRPr="00FE2A0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I SEMINARIA</w:t>
      </w:r>
    </w:p>
    <w:p w14:paraId="1324B89A" w14:textId="77777777" w:rsidR="003B11D0" w:rsidRDefault="003B11D0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2CAB095" w14:textId="77777777" w:rsidR="008359B2" w:rsidRPr="00874082" w:rsidRDefault="008359B2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 xml:space="preserve">Anatomia i </w:t>
      </w:r>
      <w:r w:rsidR="00CF6144"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a</w:t>
      </w: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 xml:space="preserve">natomia </w:t>
      </w:r>
      <w:r w:rsidR="00CF6144"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z</w:t>
      </w: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integrowana</w:t>
      </w:r>
    </w:p>
    <w:p w14:paraId="34E5064B" w14:textId="0A7B0EC8" w:rsidR="00E426E9" w:rsidRPr="00874082" w:rsidRDefault="001C5524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>Zajęcia odbywa</w:t>
      </w:r>
      <w:r w:rsidR="00421E1F" w:rsidRPr="00874082">
        <w:rPr>
          <w:rFonts w:ascii="Times New Roman" w:eastAsia="Arial Unicode MS" w:hAnsi="Times New Roman" w:cs="Times New Roman"/>
          <w:sz w:val="24"/>
          <w:szCs w:val="24"/>
        </w:rPr>
        <w:t>ją się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hyperlink r:id="rId7" w:history="1">
        <w:r w:rsidRPr="00BA576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Anatomii Prawidłowej</w:t>
        </w:r>
        <w:r w:rsidR="003E6D3F" w:rsidRPr="00BA576F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Człowieka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85222B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Mickiewicza 2A</w:t>
      </w:r>
    </w:p>
    <w:p w14:paraId="512F2DA2" w14:textId="77777777" w:rsidR="00F21F3F" w:rsidRPr="00874082" w:rsidRDefault="00F21F3F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9F68E26" w14:textId="77777777" w:rsidR="008359B2" w:rsidRPr="00874082" w:rsidRDefault="008359B2" w:rsidP="008359B2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b/>
          <w:color w:val="FF0000"/>
          <w:sz w:val="6"/>
          <w:szCs w:val="24"/>
        </w:rPr>
      </w:pPr>
    </w:p>
    <w:p w14:paraId="22B809AB" w14:textId="0B921745" w:rsidR="00BC2A19" w:rsidRPr="00874082" w:rsidRDefault="00C81BBB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ium</w:t>
      </w:r>
      <w:r w:rsidR="000B5D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5 godzin </w:t>
      </w:r>
    </w:p>
    <w:p w14:paraId="4ED3DEEA" w14:textId="41BB60CC" w:rsidR="000B5DA7" w:rsidRPr="000B5DA7" w:rsidRDefault="00E426E9" w:rsidP="000B5DA7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="000B5D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75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(rozpocz</w:t>
      </w:r>
      <w:r w:rsidR="0054085F"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ną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się po zakończeniu seminarium)</w:t>
      </w:r>
    </w:p>
    <w:tbl>
      <w:tblPr>
        <w:tblStyle w:val="Tabela-Siatka"/>
        <w:tblW w:w="9302" w:type="dxa"/>
        <w:tblInd w:w="-147" w:type="dxa"/>
        <w:tblLook w:val="04A0" w:firstRow="1" w:lastRow="0" w:firstColumn="1" w:lastColumn="0" w:noHBand="0" w:noVBand="1"/>
      </w:tblPr>
      <w:tblGrid>
        <w:gridCol w:w="1740"/>
        <w:gridCol w:w="1178"/>
        <w:gridCol w:w="3064"/>
        <w:gridCol w:w="3320"/>
      </w:tblGrid>
      <w:tr w:rsidR="00E96390" w:rsidRPr="00874082" w14:paraId="47ED2FEF" w14:textId="77777777" w:rsidTr="000B5DA7">
        <w:trPr>
          <w:trHeight w:val="233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04546B6B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A98AF0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43F354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20" w:type="dxa"/>
            <w:shd w:val="clear" w:color="auto" w:fill="92D050"/>
            <w:vAlign w:val="bottom"/>
          </w:tcPr>
          <w:p w14:paraId="7DDAA4B2" w14:textId="77777777" w:rsidR="00E96390" w:rsidRPr="00E96390" w:rsidRDefault="00E96390" w:rsidP="00E9639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54085F" w:rsidRPr="00874082" w14:paraId="32231DAB" w14:textId="77777777" w:rsidTr="000B5DA7">
        <w:trPr>
          <w:trHeight w:val="23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4B39F" w14:textId="77777777" w:rsidR="00271585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2" w:name="_Hlk110517213"/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C5C2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seminaria</w:t>
            </w:r>
          </w:p>
          <w:p w14:paraId="7C5E8C00" w14:textId="77777777" w:rsidR="0054085F" w:rsidRPr="00874082" w:rsidRDefault="0054085F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i ćwiczenia</w:t>
            </w: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DC4C0" w14:textId="706E3BAB" w:rsidR="0054085F" w:rsidRPr="00874082" w:rsidRDefault="00616295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15:45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40E1D131" w14:textId="42740062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616295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B5DA7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61629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7)</w:t>
            </w:r>
          </w:p>
        </w:tc>
      </w:tr>
      <w:tr w:rsidR="0054085F" w:rsidRPr="00874082" w14:paraId="5CA65D0C" w14:textId="77777777" w:rsidTr="000B5DA7">
        <w:trPr>
          <w:trHeight w:val="5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35ECEF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CF4F10" w14:textId="77777777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718E22C" w14:textId="10B2BD83" w:rsidR="0054085F" w:rsidRPr="00874082" w:rsidRDefault="00616295" w:rsidP="0054085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16:15 </w:t>
            </w:r>
            <w:r w:rsidR="00802AD2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02AD2">
              <w:rPr>
                <w:rFonts w:ascii="Times New Roman" w:eastAsia="Arial Unicode MS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14:paraId="60A95ECA" w14:textId="1B6ED5D6" w:rsidR="0054085F" w:rsidRPr="00874082" w:rsidRDefault="0054085F" w:rsidP="0054085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802AD2"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(3,4); (5,6)</w:t>
            </w:r>
          </w:p>
        </w:tc>
      </w:tr>
      <w:bookmarkEnd w:id="2"/>
      <w:tr w:rsidR="00802AD2" w:rsidRPr="00874082" w14:paraId="407BAE49" w14:textId="77777777" w:rsidTr="000B5DA7">
        <w:trPr>
          <w:trHeight w:val="57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E1C23" w14:textId="77777777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280" w14:textId="77777777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A580A" w14:textId="127B0CB9" w:rsidR="00802AD2" w:rsidRPr="00874082" w:rsidRDefault="00802AD2" w:rsidP="00802A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15:45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5EF03705" w14:textId="6FE825CB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7)</w:t>
            </w:r>
          </w:p>
        </w:tc>
      </w:tr>
      <w:tr w:rsidR="00802AD2" w:rsidRPr="00874082" w14:paraId="2E9F9CD2" w14:textId="77777777" w:rsidTr="000B5DA7">
        <w:trPr>
          <w:trHeight w:val="56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D9ED7A" w14:textId="77777777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783BAF" w14:textId="77777777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684AA" w14:textId="4961DBB5" w:rsidR="00802AD2" w:rsidRPr="00874082" w:rsidRDefault="00802AD2" w:rsidP="00802AD2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16:15 – 18:30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14:paraId="766C2A4C" w14:textId="6B18DEC4" w:rsidR="00802AD2" w:rsidRPr="00874082" w:rsidRDefault="00802AD2" w:rsidP="00802AD2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(3,4); (5,6)</w:t>
            </w:r>
          </w:p>
        </w:tc>
      </w:tr>
    </w:tbl>
    <w:p w14:paraId="6BDF6A01" w14:textId="301AAB9A" w:rsidR="003B11D0" w:rsidRDefault="003B11D0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4F288B8" w14:textId="5630ACDE" w:rsidR="00776D21" w:rsidRDefault="00776D21" w:rsidP="00636FFF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2464A295" w14:textId="77777777" w:rsidR="00636FFF" w:rsidRDefault="00636FFF" w:rsidP="00636FFF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1773EB77" w14:textId="77777777" w:rsidR="008359B2" w:rsidRPr="00874082" w:rsidRDefault="001C5524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Histologia, embriologia i cytofizjologia</w:t>
      </w:r>
      <w:r w:rsidRPr="00874082">
        <w:rPr>
          <w:rFonts w:ascii="Times New Roman" w:eastAsia="Arial Unicode MS" w:hAnsi="Times New Roman" w:cs="Times New Roman"/>
          <w:color w:val="002060"/>
          <w:sz w:val="28"/>
          <w:szCs w:val="24"/>
        </w:rPr>
        <w:t xml:space="preserve"> </w:t>
      </w:r>
    </w:p>
    <w:p w14:paraId="551CE801" w14:textId="5695E4ED" w:rsidR="001C5524" w:rsidRPr="00874082" w:rsidRDefault="00BC565C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>Zajęcia odbywają się</w:t>
      </w:r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w </w:t>
      </w:r>
      <w:hyperlink r:id="rId8" w:history="1">
        <w:r w:rsidR="001C5524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Histologii </w:t>
        </w:r>
        <w:r w:rsidR="0057405C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i  </w:t>
        </w:r>
        <w:r w:rsidR="001C5524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Embriologii</w:t>
        </w:r>
      </w:hyperlink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54085F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C5524" w:rsidRPr="00874082">
        <w:rPr>
          <w:rFonts w:ascii="Times New Roman" w:eastAsia="Arial Unicode MS" w:hAnsi="Times New Roman" w:cs="Times New Roman"/>
          <w:sz w:val="24"/>
          <w:szCs w:val="24"/>
        </w:rPr>
        <w:t xml:space="preserve"> Waszyngtona 13</w:t>
      </w:r>
    </w:p>
    <w:p w14:paraId="50FD5BE8" w14:textId="77777777" w:rsidR="008359B2" w:rsidRPr="00874082" w:rsidRDefault="008359B2" w:rsidP="0057405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2BBC28D" w14:textId="3E1BD16E" w:rsidR="00866946" w:rsidRDefault="00870C34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3" w:name="_Hlk79063562"/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End w:id="3"/>
      <w:r w:rsidRPr="00874082">
        <w:rPr>
          <w:rFonts w:ascii="Times New Roman" w:eastAsia="Arial Unicode MS" w:hAnsi="Times New Roman" w:cs="Times New Roman"/>
          <w:sz w:val="24"/>
          <w:szCs w:val="24"/>
        </w:rPr>
        <w:t>– 10 godzin</w:t>
      </w:r>
      <w:r w:rsidR="000A659F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0A659F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66094E8D" w14:textId="55E82249" w:rsidR="000B5DA7" w:rsidRPr="00874082" w:rsidRDefault="000B5DA7" w:rsidP="00870C34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30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(rozpoczną się po zakończeniu seminarium)</w:t>
      </w:r>
    </w:p>
    <w:tbl>
      <w:tblPr>
        <w:tblStyle w:val="Tabela-Siatka"/>
        <w:tblW w:w="9276" w:type="dxa"/>
        <w:tblInd w:w="-147" w:type="dxa"/>
        <w:tblLook w:val="04A0" w:firstRow="1" w:lastRow="0" w:firstColumn="1" w:lastColumn="0" w:noHBand="0" w:noVBand="1"/>
      </w:tblPr>
      <w:tblGrid>
        <w:gridCol w:w="1923"/>
        <w:gridCol w:w="3565"/>
        <w:gridCol w:w="3788"/>
      </w:tblGrid>
      <w:tr w:rsidR="00E97693" w:rsidRPr="00874082" w14:paraId="0144B98B" w14:textId="77777777" w:rsidTr="008A69FD">
        <w:trPr>
          <w:trHeight w:val="310"/>
        </w:trPr>
        <w:tc>
          <w:tcPr>
            <w:tcW w:w="1923" w:type="dxa"/>
            <w:shd w:val="clear" w:color="auto" w:fill="92D050"/>
            <w:vAlign w:val="center"/>
          </w:tcPr>
          <w:p w14:paraId="18236AF3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565" w:type="dxa"/>
            <w:shd w:val="clear" w:color="auto" w:fill="92D050"/>
            <w:vAlign w:val="center"/>
          </w:tcPr>
          <w:p w14:paraId="21CAA9F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788" w:type="dxa"/>
            <w:shd w:val="clear" w:color="auto" w:fill="92D050"/>
            <w:vAlign w:val="center"/>
          </w:tcPr>
          <w:p w14:paraId="76E66F3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4F7F68" w:rsidRPr="00874082" w14:paraId="4DB8A384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448EBE05" w14:textId="3B9C13E8" w:rsidR="004F7F68" w:rsidRPr="00874082" w:rsidRDefault="00EA0753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4" w:name="_Hlk43714164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31CAC52" w14:textId="32BF1464" w:rsidR="004F7F68" w:rsidRPr="00874082" w:rsidRDefault="00EA0753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13:00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E0B974F" w14:textId="3D5C9875" w:rsidR="004F7F68" w:rsidRPr="00874082" w:rsidRDefault="00EA0753" w:rsidP="00E854A0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EA0753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AE44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 w:rsidRP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</w:t>
            </w:r>
            <w:r w:rsidR="00AE44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 w:rsidRP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6, 7 </w:t>
            </w:r>
            <w:r w:rsidRP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gr. seminaryjna (</w:t>
            </w:r>
            <w:r w:rsidRPr="00EA0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6,7)</w:t>
            </w:r>
            <w:r w:rsid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4"/>
      <w:tr w:rsidR="00EA0753" w:rsidRPr="00874082" w14:paraId="46BC46A5" w14:textId="77777777" w:rsidTr="00EA0753">
        <w:trPr>
          <w:trHeight w:val="386"/>
        </w:trPr>
        <w:tc>
          <w:tcPr>
            <w:tcW w:w="1923" w:type="dxa"/>
            <w:shd w:val="clear" w:color="auto" w:fill="C5E0B3" w:themeFill="accent6" w:themeFillTint="66"/>
            <w:vAlign w:val="center"/>
          </w:tcPr>
          <w:p w14:paraId="3F65D57F" w14:textId="15A4B2BA" w:rsidR="00EA0753" w:rsidRPr="00874082" w:rsidRDefault="00EA0753" w:rsidP="00EA0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565" w:type="dxa"/>
            <w:shd w:val="clear" w:color="auto" w:fill="C5E0B3" w:themeFill="accent6" w:themeFillTint="66"/>
            <w:vAlign w:val="center"/>
          </w:tcPr>
          <w:p w14:paraId="40BC3B1C" w14:textId="6A693CD2" w:rsidR="00EA0753" w:rsidRPr="00874082" w:rsidRDefault="00EA0753" w:rsidP="00EA0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9:15 – 11:30</w:t>
            </w:r>
          </w:p>
        </w:tc>
        <w:tc>
          <w:tcPr>
            <w:tcW w:w="3788" w:type="dxa"/>
            <w:shd w:val="clear" w:color="auto" w:fill="C5E0B3" w:themeFill="accent6" w:themeFillTint="66"/>
            <w:vAlign w:val="center"/>
          </w:tcPr>
          <w:p w14:paraId="10347013" w14:textId="4EFFFC3D" w:rsidR="00EA0753" w:rsidRPr="00874082" w:rsidRDefault="00EA0753" w:rsidP="00EA0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AE44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 w:rsidRP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gr. seminaryjna 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4,5</w:t>
            </w:r>
            <w:r w:rsidRPr="000B5DA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0753" w:rsidRPr="00874082" w14:paraId="7CFFE270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3FEEF531" w14:textId="6228C9D9" w:rsidR="00EA0753" w:rsidRPr="00874082" w:rsidRDefault="00EA0753" w:rsidP="00EA0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D413D0E" w14:textId="260F4961" w:rsidR="00EA0753" w:rsidRPr="00874082" w:rsidRDefault="00EA0753" w:rsidP="00EA0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12:00 – 14:15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5AD01D46" w14:textId="28869375" w:rsidR="00EA0753" w:rsidRPr="00874082" w:rsidRDefault="00EA0753" w:rsidP="00EA0753">
            <w:pPr>
              <w:spacing w:line="36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EA0753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AE44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 w:rsidRP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</w:t>
            </w:r>
            <w:r w:rsidRPr="00EA0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gr. seminaryjna (</w:t>
            </w:r>
            <w:r w:rsidRPr="00EA0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1,2); </w:t>
            </w:r>
            <w:r w:rsidR="00AE44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Pr="00EA0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95734D" w:rsidRPr="00874082" w14:paraId="07F65028" w14:textId="77777777" w:rsidTr="008A69FD">
        <w:trPr>
          <w:trHeight w:val="386"/>
        </w:trPr>
        <w:tc>
          <w:tcPr>
            <w:tcW w:w="1923" w:type="dxa"/>
            <w:shd w:val="clear" w:color="auto" w:fill="auto"/>
            <w:vAlign w:val="center"/>
          </w:tcPr>
          <w:p w14:paraId="17EC22F5" w14:textId="68F87DB9" w:rsidR="0095734D" w:rsidRDefault="0095734D" w:rsidP="00EA0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7460C50" w14:textId="0CB4B78B" w:rsidR="0095734D" w:rsidRPr="0095734D" w:rsidRDefault="0095734D" w:rsidP="00EA0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95734D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 xml:space="preserve">14:30 – 16:45 </w:t>
            </w:r>
            <w:r w:rsidRPr="0095734D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w terminach: 05.10; 12.10; 19.10; 26.10; 09.11; 21.12.202211.01; 18.01; 25.01; 01.02.2023</w:t>
            </w:r>
          </w:p>
          <w:p w14:paraId="5905C60D" w14:textId="52C75896" w:rsidR="0095734D" w:rsidRDefault="0095734D" w:rsidP="00EA0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734D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17:15 – 19:30 w terminach: 16.11; 23.11; 30.11; 07.12; 14.12.2022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D8BD1A4" w14:textId="148F630F" w:rsidR="0095734D" w:rsidRPr="00EA0753" w:rsidRDefault="0095734D" w:rsidP="00EA0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734D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(1,2) grupa warunkowa</w:t>
            </w:r>
          </w:p>
        </w:tc>
      </w:tr>
    </w:tbl>
    <w:p w14:paraId="3145B570" w14:textId="545386AF" w:rsidR="00866946" w:rsidRDefault="00866946" w:rsidP="00815462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362D7AB" w14:textId="77777777" w:rsidR="00FB1C9E" w:rsidRPr="00874082" w:rsidRDefault="00FB1C9E" w:rsidP="00815462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824672B" w14:textId="1F50C296" w:rsidR="00A911AC" w:rsidRDefault="00A911AC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845CA82" w14:textId="2876CB26" w:rsidR="00FB2949" w:rsidRDefault="00FB2949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05C3643" w14:textId="1C9A90CB" w:rsidR="00FB2949" w:rsidRDefault="00FB2949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0B17750" w14:textId="633B2169" w:rsidR="00FB2949" w:rsidRDefault="00FB2949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6E7DA1F7" w14:textId="77777777" w:rsidR="00FB2949" w:rsidRDefault="00FB2949" w:rsidP="002C1068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796D3D6" w14:textId="77777777" w:rsidR="00A35EBC" w:rsidRPr="00874082" w:rsidRDefault="009465DD" w:rsidP="0057405C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lastRenderedPageBreak/>
        <w:t>Biofizyka</w:t>
      </w:r>
    </w:p>
    <w:p w14:paraId="40496BD8" w14:textId="75F50CD5" w:rsidR="00B40410" w:rsidRPr="00874082" w:rsidRDefault="009465DD" w:rsidP="0057405C">
      <w:pPr>
        <w:spacing w:after="0" w:line="240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9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Biofizyki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Mickiewicz 2A</w:t>
      </w:r>
    </w:p>
    <w:p w14:paraId="5BBB12A9" w14:textId="77777777" w:rsidR="0057405C" w:rsidRPr="00874082" w:rsidRDefault="0057405C" w:rsidP="00B40410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C7CB64" w14:textId="58F72D89" w:rsidR="002E2752" w:rsidRPr="00874082" w:rsidRDefault="00B40410" w:rsidP="00B40410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="001F5182"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>– 10 godzin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(</w:t>
      </w:r>
      <w:r w:rsidR="005F03FD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  <w:r w:rsidR="003F33D7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)</w:t>
      </w:r>
    </w:p>
    <w:tbl>
      <w:tblPr>
        <w:tblStyle w:val="Tabela-Siatka"/>
        <w:tblW w:w="9316" w:type="dxa"/>
        <w:tblInd w:w="-147" w:type="dxa"/>
        <w:tblLook w:val="04A0" w:firstRow="1" w:lastRow="0" w:firstColumn="1" w:lastColumn="0" w:noHBand="0" w:noVBand="1"/>
      </w:tblPr>
      <w:tblGrid>
        <w:gridCol w:w="2023"/>
        <w:gridCol w:w="3412"/>
        <w:gridCol w:w="3881"/>
      </w:tblGrid>
      <w:tr w:rsidR="00E97693" w:rsidRPr="00874082" w14:paraId="0C9C58F2" w14:textId="77777777" w:rsidTr="003F33D7">
        <w:trPr>
          <w:trHeight w:val="306"/>
        </w:trPr>
        <w:tc>
          <w:tcPr>
            <w:tcW w:w="2023" w:type="dxa"/>
            <w:shd w:val="clear" w:color="auto" w:fill="92D050"/>
            <w:vAlign w:val="center"/>
          </w:tcPr>
          <w:p w14:paraId="35D287AE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412" w:type="dxa"/>
            <w:shd w:val="clear" w:color="auto" w:fill="92D050"/>
            <w:vAlign w:val="center"/>
          </w:tcPr>
          <w:p w14:paraId="68ABFB92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881" w:type="dxa"/>
            <w:shd w:val="clear" w:color="auto" w:fill="92D050"/>
            <w:vAlign w:val="center"/>
          </w:tcPr>
          <w:p w14:paraId="28DEF651" w14:textId="77777777" w:rsidR="00E97693" w:rsidRPr="00874082" w:rsidRDefault="00E97693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E97693" w:rsidRPr="00874082" w14:paraId="71B918C6" w14:textId="77777777" w:rsidTr="008A69FD">
        <w:trPr>
          <w:trHeight w:val="306"/>
        </w:trPr>
        <w:tc>
          <w:tcPr>
            <w:tcW w:w="2023" w:type="dxa"/>
            <w:shd w:val="clear" w:color="auto" w:fill="auto"/>
            <w:vAlign w:val="center"/>
          </w:tcPr>
          <w:p w14:paraId="650CF562" w14:textId="784DA63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4C303886" w14:textId="14B1D5EA" w:rsidR="000F55B2" w:rsidRDefault="00C33AD4" w:rsidP="003F33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:45 – 1</w:t>
            </w:r>
            <w:r w:rsidR="00A45AD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09300716" w14:textId="77777777" w:rsidR="00E97693" w:rsidRDefault="003F33D7" w:rsidP="003F33D7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w terminach: 05, 12, 19.10.2022</w:t>
            </w:r>
          </w:p>
          <w:p w14:paraId="39F9E26A" w14:textId="7F848D6D" w:rsidR="000F55B2" w:rsidRPr="000F55B2" w:rsidRDefault="00A45AD3" w:rsidP="003F33D7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13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="000F55B2"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45 – 1</w:t>
            </w:r>
            <w: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5</w:t>
            </w:r>
            <w:r w:rsidR="00B461F3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:</w:t>
            </w:r>
            <w:r w:rsidR="000F55B2"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30</w:t>
            </w:r>
          </w:p>
          <w:p w14:paraId="3D2E96A8" w14:textId="3104021F" w:rsidR="000F55B2" w:rsidRPr="000F55B2" w:rsidRDefault="000F55B2" w:rsidP="003F33D7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w terminie: 26.10.2022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66DA5" w14:textId="11B3FD0A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A45A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); (</w:t>
            </w:r>
            <w:r w:rsidR="00A45A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3,7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97693" w:rsidRPr="00874082" w14:paraId="3B0C2059" w14:textId="77777777" w:rsidTr="008A69FD">
        <w:trPr>
          <w:trHeight w:val="312"/>
        </w:trPr>
        <w:tc>
          <w:tcPr>
            <w:tcW w:w="2023" w:type="dxa"/>
            <w:shd w:val="clear" w:color="auto" w:fill="C5E0B3" w:themeFill="accent6" w:themeFillTint="66"/>
            <w:vAlign w:val="center"/>
          </w:tcPr>
          <w:p w14:paraId="64F848DB" w14:textId="495E8416" w:rsidR="00E97693" w:rsidRPr="00874082" w:rsidRDefault="00A45AD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14:paraId="5B8494A3" w14:textId="68FBAA0A" w:rsidR="00E97693" w:rsidRDefault="00A45AD3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8:15</w:t>
            </w:r>
            <w:r w:rsidR="003F33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10:10</w:t>
            </w:r>
          </w:p>
          <w:p w14:paraId="58D326E2" w14:textId="7F7BF9B4" w:rsidR="000F55B2" w:rsidRPr="000F55B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w terminach: </w:t>
            </w:r>
            <w:r w:rsidR="00A45AD3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07, 14, 21</w:t>
            </w:r>
            <w:r w:rsidRPr="000F55B2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.10.2022</w:t>
            </w:r>
          </w:p>
          <w:p w14:paraId="527F853B" w14:textId="4C5729FC" w:rsidR="000F55B2" w:rsidRPr="000F55B2" w:rsidRDefault="00A45AD3" w:rsidP="000F55B2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8:15</w:t>
            </w:r>
            <w:r w:rsidR="000F55B2" w:rsidRPr="000F55B2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>10:00</w:t>
            </w:r>
          </w:p>
          <w:p w14:paraId="240FED2D" w14:textId="61A61472" w:rsidR="000F55B2" w:rsidRPr="00874082" w:rsidRDefault="000F55B2" w:rsidP="000F55B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w terminie: 2</w:t>
            </w:r>
            <w:r w:rsidR="00A45AD3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8</w:t>
            </w:r>
            <w:r w:rsidRPr="000F55B2">
              <w:rPr>
                <w:rFonts w:ascii="Times New Roman" w:eastAsia="Arial Unicode MS" w:hAnsi="Times New Roman" w:cs="Times New Roman"/>
                <w:b/>
                <w:color w:val="0070C0"/>
                <w:sz w:val="18"/>
                <w:szCs w:val="18"/>
              </w:rPr>
              <w:t>.10.2022</w:t>
            </w:r>
          </w:p>
        </w:tc>
        <w:tc>
          <w:tcPr>
            <w:tcW w:w="3881" w:type="dxa"/>
            <w:shd w:val="clear" w:color="auto" w:fill="C5E0B3" w:themeFill="accent6" w:themeFillTint="66"/>
            <w:vAlign w:val="center"/>
          </w:tcPr>
          <w:p w14:paraId="120A953E" w14:textId="3817F19D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A45A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4,5</w:t>
            </w:r>
            <w:r w:rsidR="003F33D7" w:rsidRPr="003F3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="00A45A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; (6)</w:t>
            </w:r>
          </w:p>
        </w:tc>
      </w:tr>
    </w:tbl>
    <w:p w14:paraId="1AC81438" w14:textId="77777777" w:rsidR="00A45AD3" w:rsidRDefault="00A45AD3" w:rsidP="0057405C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EA8071D" w14:textId="77777777" w:rsidR="00A45AD3" w:rsidRDefault="00A45AD3" w:rsidP="0057405C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F774226" w14:textId="08BC662A" w:rsidR="0057405C" w:rsidRPr="00874082" w:rsidRDefault="0057405C" w:rsidP="0057405C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5182" w:rsidRPr="00874082">
        <w:rPr>
          <w:rFonts w:ascii="Times New Roman" w:eastAsia="Arial Unicode MS" w:hAnsi="Times New Roman" w:cs="Times New Roman"/>
          <w:b/>
          <w:sz w:val="24"/>
          <w:szCs w:val="24"/>
        </w:rPr>
        <w:t>(11st i 7nst)</w:t>
      </w:r>
      <w:r w:rsidR="001F5182"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25 godzin 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(rozpoczną się </w:t>
      </w:r>
      <w:r w:rsidR="006422B4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od 09.11.2022</w:t>
      </w:r>
      <w:r w:rsidRPr="003B11D0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)</w:t>
      </w:r>
      <w:r w:rsidR="00C465DA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– 11 spotkań</w:t>
      </w:r>
    </w:p>
    <w:tbl>
      <w:tblPr>
        <w:tblStyle w:val="Tabela-Siatka"/>
        <w:tblW w:w="9385" w:type="dxa"/>
        <w:tblInd w:w="-147" w:type="dxa"/>
        <w:tblLook w:val="04A0" w:firstRow="1" w:lastRow="0" w:firstColumn="1" w:lastColumn="0" w:noHBand="0" w:noVBand="1"/>
      </w:tblPr>
      <w:tblGrid>
        <w:gridCol w:w="2038"/>
        <w:gridCol w:w="3788"/>
        <w:gridCol w:w="3559"/>
      </w:tblGrid>
      <w:tr w:rsidR="00E97693" w:rsidRPr="00874082" w14:paraId="334C0CAA" w14:textId="77777777" w:rsidTr="006422B4">
        <w:trPr>
          <w:trHeight w:val="321"/>
        </w:trPr>
        <w:tc>
          <w:tcPr>
            <w:tcW w:w="2038" w:type="dxa"/>
            <w:shd w:val="clear" w:color="auto" w:fill="auto"/>
          </w:tcPr>
          <w:p w14:paraId="1D31AA36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auto"/>
          </w:tcPr>
          <w:p w14:paraId="155B9D95" w14:textId="77D8AB91" w:rsidR="00E97693" w:rsidRPr="00874082" w:rsidRDefault="00853D37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:45 –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59" w:type="dxa"/>
            <w:shd w:val="clear" w:color="auto" w:fill="auto"/>
          </w:tcPr>
          <w:p w14:paraId="76B906F0" w14:textId="632EA5CD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853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</w:t>
            </w:r>
          </w:p>
        </w:tc>
      </w:tr>
      <w:tr w:rsidR="00E97693" w:rsidRPr="00874082" w14:paraId="5B00C1C5" w14:textId="77777777" w:rsidTr="006422B4">
        <w:trPr>
          <w:trHeight w:val="327"/>
        </w:trPr>
        <w:tc>
          <w:tcPr>
            <w:tcW w:w="2038" w:type="dxa"/>
            <w:shd w:val="clear" w:color="auto" w:fill="C5E0B3" w:themeFill="accent6" w:themeFillTint="66"/>
          </w:tcPr>
          <w:p w14:paraId="078EA9C2" w14:textId="77777777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788" w:type="dxa"/>
            <w:shd w:val="clear" w:color="auto" w:fill="C5E0B3" w:themeFill="accent6" w:themeFillTint="66"/>
          </w:tcPr>
          <w:p w14:paraId="07131C58" w14:textId="797316CD" w:rsidR="00E97693" w:rsidRPr="00874082" w:rsidRDefault="00853D37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18:15</w:t>
            </w:r>
            <w:r w:rsidR="005138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559" w:type="dxa"/>
            <w:shd w:val="clear" w:color="auto" w:fill="C5E0B3" w:themeFill="accent6" w:themeFillTint="66"/>
          </w:tcPr>
          <w:p w14:paraId="03331D89" w14:textId="049B3A5C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853D37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53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7693" w:rsidRPr="00874082" w14:paraId="2DFF1864" w14:textId="77777777" w:rsidTr="006422B4">
        <w:trPr>
          <w:trHeight w:val="321"/>
        </w:trPr>
        <w:tc>
          <w:tcPr>
            <w:tcW w:w="2038" w:type="dxa"/>
            <w:shd w:val="clear" w:color="auto" w:fill="auto"/>
          </w:tcPr>
          <w:p w14:paraId="47169AD4" w14:textId="7EB4DF97" w:rsidR="00E97693" w:rsidRPr="00874082" w:rsidRDefault="00853D37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788" w:type="dxa"/>
            <w:shd w:val="clear" w:color="auto" w:fill="auto"/>
          </w:tcPr>
          <w:p w14:paraId="493E95F3" w14:textId="53BB17C2" w:rsidR="00E97693" w:rsidRPr="00874082" w:rsidRDefault="00853D37" w:rsidP="00E9769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:15 –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E97693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59" w:type="dxa"/>
            <w:shd w:val="clear" w:color="auto" w:fill="auto"/>
          </w:tcPr>
          <w:p w14:paraId="010B6A71" w14:textId="25B47A20" w:rsidR="00E97693" w:rsidRPr="00874082" w:rsidRDefault="00E97693" w:rsidP="00E9769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853D3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4, 5, 6</w:t>
            </w:r>
          </w:p>
        </w:tc>
      </w:tr>
    </w:tbl>
    <w:p w14:paraId="6E438529" w14:textId="21F88AC6" w:rsidR="003C6753" w:rsidRDefault="003C6753" w:rsidP="00955C07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6F084A0" w14:textId="77E2291D" w:rsidR="00FB1C9E" w:rsidRDefault="00FB1C9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3A503CFD" w14:textId="77777777" w:rsidR="00955C07" w:rsidRDefault="00955C07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2F586C0F" w14:textId="77777777" w:rsidR="00A35EBC" w:rsidRPr="00874082" w:rsidRDefault="009465DD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Chemia</w:t>
      </w:r>
      <w:r w:rsidRPr="00874082">
        <w:rPr>
          <w:rFonts w:ascii="Times New Roman" w:eastAsia="Arial Unicode MS" w:hAnsi="Times New Roman" w:cs="Times New Roman"/>
          <w:color w:val="002060"/>
          <w:sz w:val="28"/>
          <w:szCs w:val="24"/>
        </w:rPr>
        <w:t xml:space="preserve"> </w:t>
      </w:r>
    </w:p>
    <w:p w14:paraId="6E364028" w14:textId="3CE9C265" w:rsidR="009465DD" w:rsidRDefault="009465DD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0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Chemii Medycznej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Mickiewicz 2A</w:t>
      </w:r>
    </w:p>
    <w:p w14:paraId="161A80D0" w14:textId="77777777" w:rsidR="003C6753" w:rsidRDefault="003C6753" w:rsidP="003C6753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</w:p>
    <w:p w14:paraId="554E2D30" w14:textId="77777777" w:rsidR="00D94A00" w:rsidRPr="00874082" w:rsidRDefault="00D94A00" w:rsidP="00D94A00">
      <w:pPr>
        <w:spacing w:after="0" w:line="276" w:lineRule="auto"/>
        <w:ind w:left="-624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bookmarkStart w:id="5" w:name="_Hlk112828604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(17godz 35 min ćwiczeń + 2 godziny 10 min ćwiczeń zostanie ustalone indywidualnie z każdą grupą)</w:t>
      </w:r>
      <w:bookmarkEnd w:id="5"/>
    </w:p>
    <w:tbl>
      <w:tblPr>
        <w:tblStyle w:val="Tabela-Siatka"/>
        <w:tblW w:w="9531" w:type="dxa"/>
        <w:tblInd w:w="-147" w:type="dxa"/>
        <w:tblLook w:val="04A0" w:firstRow="1" w:lastRow="0" w:firstColumn="1" w:lastColumn="0" w:noHBand="0" w:noVBand="1"/>
      </w:tblPr>
      <w:tblGrid>
        <w:gridCol w:w="4395"/>
        <w:gridCol w:w="2126"/>
        <w:gridCol w:w="3010"/>
      </w:tblGrid>
      <w:tr w:rsidR="003C6753" w:rsidRPr="00874082" w14:paraId="5CD8ABD1" w14:textId="77777777" w:rsidTr="00D94A00">
        <w:trPr>
          <w:trHeight w:val="503"/>
        </w:trPr>
        <w:tc>
          <w:tcPr>
            <w:tcW w:w="4395" w:type="dxa"/>
            <w:shd w:val="clear" w:color="auto" w:fill="92D050"/>
            <w:vAlign w:val="center"/>
          </w:tcPr>
          <w:p w14:paraId="4DF18EE5" w14:textId="77777777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8728628" w14:textId="23596578" w:rsidR="003C6753" w:rsidRPr="00A45760" w:rsidRDefault="003C6753" w:rsidP="00A4576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10" w:type="dxa"/>
            <w:shd w:val="clear" w:color="auto" w:fill="92D050"/>
            <w:vAlign w:val="center"/>
          </w:tcPr>
          <w:p w14:paraId="5C91B4F9" w14:textId="77777777" w:rsidR="003C6753" w:rsidRPr="00874082" w:rsidRDefault="003C6753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A45760" w:rsidRPr="00874082" w14:paraId="29DD357F" w14:textId="77777777" w:rsidTr="00D94A00">
        <w:trPr>
          <w:trHeight w:val="503"/>
        </w:trPr>
        <w:tc>
          <w:tcPr>
            <w:tcW w:w="4395" w:type="dxa"/>
            <w:shd w:val="clear" w:color="auto" w:fill="auto"/>
          </w:tcPr>
          <w:p w14:paraId="4FC48039" w14:textId="0EAA5457" w:rsidR="00A45760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D94A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11.10; 25.10; 08.11;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29.11.2022</w:t>
            </w:r>
          </w:p>
        </w:tc>
        <w:tc>
          <w:tcPr>
            <w:tcW w:w="2126" w:type="dxa"/>
            <w:shd w:val="clear" w:color="auto" w:fill="auto"/>
          </w:tcPr>
          <w:p w14:paraId="4077F8A1" w14:textId="1F5E7EA7" w:rsidR="00A45760" w:rsidRDefault="00B77722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0" w:type="dxa"/>
            <w:shd w:val="clear" w:color="auto" w:fill="auto"/>
          </w:tcPr>
          <w:p w14:paraId="5589FDDF" w14:textId="5D52998F" w:rsidR="00A45760" w:rsidRDefault="00A45760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958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3C6753" w:rsidRPr="00874082" w14:paraId="04B928D8" w14:textId="77777777" w:rsidTr="00D94A00">
        <w:trPr>
          <w:trHeight w:val="496"/>
        </w:trPr>
        <w:tc>
          <w:tcPr>
            <w:tcW w:w="4395" w:type="dxa"/>
            <w:shd w:val="clear" w:color="auto" w:fill="C5E0B3" w:themeFill="accent6" w:themeFillTint="66"/>
          </w:tcPr>
          <w:p w14:paraId="39ABC444" w14:textId="3F278F26" w:rsidR="003C6753" w:rsidRPr="00874082" w:rsidRDefault="00B77722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D94A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 </w:t>
            </w:r>
            <w:r w:rsidR="00D94A00" w:rsidRPr="00D94A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12.10; 26.10; 09.11;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</w:t>
            </w:r>
            <w:r w:rsidR="00D94A00" w:rsidRPr="00D94A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30.11.2022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D95249F" w14:textId="24F9789A" w:rsidR="003C6753" w:rsidRPr="00874082" w:rsidRDefault="00B77722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2DAA98EB" w14:textId="7E8D0300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958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4, 5</w:t>
            </w:r>
          </w:p>
        </w:tc>
      </w:tr>
      <w:tr w:rsidR="003C6753" w:rsidRPr="00874082" w14:paraId="20A5E6EE" w14:textId="77777777" w:rsidTr="00D94A00">
        <w:trPr>
          <w:trHeight w:val="503"/>
        </w:trPr>
        <w:tc>
          <w:tcPr>
            <w:tcW w:w="4395" w:type="dxa"/>
            <w:shd w:val="clear" w:color="auto" w:fill="auto"/>
          </w:tcPr>
          <w:p w14:paraId="1ACB7C7E" w14:textId="59413977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 w:rsidR="00D94A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13.10; 27.10; 03.11;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01.12.2022</w:t>
            </w:r>
          </w:p>
        </w:tc>
        <w:tc>
          <w:tcPr>
            <w:tcW w:w="2126" w:type="dxa"/>
            <w:shd w:val="clear" w:color="auto" w:fill="auto"/>
          </w:tcPr>
          <w:p w14:paraId="0B73ABAB" w14:textId="07A13B6E" w:rsidR="003C6753" w:rsidRPr="00874082" w:rsidRDefault="00E20E89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14: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14:paraId="6F8D73F1" w14:textId="0F38149C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E20E89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958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6753" w:rsidRPr="00874082" w14:paraId="57A61CF7" w14:textId="77777777" w:rsidTr="00D94A00">
        <w:trPr>
          <w:trHeight w:val="503"/>
        </w:trPr>
        <w:tc>
          <w:tcPr>
            <w:tcW w:w="4395" w:type="dxa"/>
            <w:shd w:val="clear" w:color="auto" w:fill="C5E0B3" w:themeFill="accent6" w:themeFillTint="66"/>
          </w:tcPr>
          <w:p w14:paraId="1798EE0A" w14:textId="1BD84D01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D94A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terminach: 14.10; 28.10; 04.11;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25</w:t>
            </w:r>
            <w:r w:rsidR="00D94A00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 02.12.2022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0F0A43D" w14:textId="56F1882D" w:rsidR="003C6753" w:rsidRPr="00874082" w:rsidRDefault="00E20E89" w:rsidP="003C675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12:45 – 15:</w:t>
            </w:r>
            <w:r w:rsidR="002B2057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0AD99141" w14:textId="5B86DB08" w:rsidR="003C6753" w:rsidRPr="00874082" w:rsidRDefault="003C6753" w:rsidP="003C6753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A45760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958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6, 7</w:t>
            </w:r>
          </w:p>
        </w:tc>
      </w:tr>
    </w:tbl>
    <w:p w14:paraId="33C3599E" w14:textId="77777777" w:rsidR="00D94A00" w:rsidRDefault="00D94A00" w:rsidP="00D94A00">
      <w:pPr>
        <w:spacing w:after="0" w:line="240" w:lineRule="auto"/>
        <w:ind w:left="-62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godzi</w:t>
      </w:r>
      <w:r>
        <w:rPr>
          <w:rFonts w:ascii="Times New Roman" w:eastAsia="Arial Unicode MS" w:hAnsi="Times New Roman" w:cs="Times New Roman"/>
          <w:sz w:val="24"/>
          <w:szCs w:val="24"/>
        </w:rPr>
        <w:t>ny</w:t>
      </w: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- </w:t>
      </w:r>
      <w:r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</w:p>
    <w:tbl>
      <w:tblPr>
        <w:tblStyle w:val="Tabela-Siatka"/>
        <w:tblW w:w="9531" w:type="dxa"/>
        <w:tblInd w:w="-147" w:type="dxa"/>
        <w:tblLook w:val="04A0" w:firstRow="1" w:lastRow="0" w:firstColumn="1" w:lastColumn="0" w:noHBand="0" w:noVBand="1"/>
      </w:tblPr>
      <w:tblGrid>
        <w:gridCol w:w="4395"/>
        <w:gridCol w:w="2126"/>
        <w:gridCol w:w="3010"/>
      </w:tblGrid>
      <w:tr w:rsidR="00D94A00" w:rsidRPr="00874082" w14:paraId="688ABC84" w14:textId="77777777" w:rsidTr="00CD61F9">
        <w:trPr>
          <w:trHeight w:val="503"/>
        </w:trPr>
        <w:tc>
          <w:tcPr>
            <w:tcW w:w="4395" w:type="dxa"/>
            <w:shd w:val="clear" w:color="auto" w:fill="92D050"/>
            <w:vAlign w:val="center"/>
          </w:tcPr>
          <w:p w14:paraId="06E8A870" w14:textId="77777777" w:rsidR="00D94A00" w:rsidRPr="00874082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269296E6" w14:textId="77777777" w:rsidR="00D94A00" w:rsidRPr="00A45760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10" w:type="dxa"/>
            <w:shd w:val="clear" w:color="auto" w:fill="92D050"/>
            <w:vAlign w:val="center"/>
          </w:tcPr>
          <w:p w14:paraId="60B3B099" w14:textId="77777777" w:rsidR="00D94A00" w:rsidRPr="00874082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D94A00" w:rsidRPr="00874082" w14:paraId="4F99B6F6" w14:textId="77777777" w:rsidTr="00CD61F9">
        <w:trPr>
          <w:trHeight w:val="503"/>
        </w:trPr>
        <w:tc>
          <w:tcPr>
            <w:tcW w:w="4395" w:type="dxa"/>
            <w:shd w:val="clear" w:color="auto" w:fill="auto"/>
          </w:tcPr>
          <w:p w14:paraId="2D6EF31D" w14:textId="5CDC9FA9" w:rsidR="00D94A00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CD6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  <w:r w:rsidR="00CD61F9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terminach: 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18.10;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126" w:type="dxa"/>
            <w:shd w:val="clear" w:color="auto" w:fill="auto"/>
          </w:tcPr>
          <w:p w14:paraId="14716D3D" w14:textId="6EE1BF4F" w:rsidR="00D94A00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0" w:type="dxa"/>
            <w:shd w:val="clear" w:color="auto" w:fill="auto"/>
          </w:tcPr>
          <w:p w14:paraId="5E787E7F" w14:textId="77777777" w:rsidR="00D94A00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4A00" w:rsidRPr="00874082" w14:paraId="0944499A" w14:textId="77777777" w:rsidTr="00CD61F9">
        <w:trPr>
          <w:trHeight w:val="496"/>
        </w:trPr>
        <w:tc>
          <w:tcPr>
            <w:tcW w:w="4395" w:type="dxa"/>
            <w:shd w:val="clear" w:color="auto" w:fill="C5E0B3" w:themeFill="accent6" w:themeFillTint="66"/>
          </w:tcPr>
          <w:p w14:paraId="570CD9A0" w14:textId="443B3484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CD6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CD61F9" w:rsidRP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19.10;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</w:t>
            </w:r>
            <w:r w:rsidR="00CD61F9" w:rsidRP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305BC4C" w14:textId="49DEAB51" w:rsidR="00D94A00" w:rsidRPr="00874082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2E157C0A" w14:textId="77777777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4,5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4A00" w:rsidRPr="00874082" w14:paraId="57E5E037" w14:textId="77777777" w:rsidTr="00CD61F9">
        <w:trPr>
          <w:trHeight w:val="503"/>
        </w:trPr>
        <w:tc>
          <w:tcPr>
            <w:tcW w:w="4395" w:type="dxa"/>
            <w:shd w:val="clear" w:color="auto" w:fill="auto"/>
          </w:tcPr>
          <w:p w14:paraId="1BC854BE" w14:textId="61EFCB41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Czwartek</w:t>
            </w:r>
            <w:r w:rsidR="00CD61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CD61F9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20.10;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126" w:type="dxa"/>
            <w:shd w:val="clear" w:color="auto" w:fill="auto"/>
          </w:tcPr>
          <w:p w14:paraId="6F67AE8C" w14:textId="3E039CE8" w:rsidR="00D94A00" w:rsidRPr="00874082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0" w:type="dxa"/>
            <w:shd w:val="clear" w:color="auto" w:fill="auto"/>
          </w:tcPr>
          <w:p w14:paraId="77A03388" w14:textId="77777777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4A00" w:rsidRPr="00874082" w14:paraId="020C1103" w14:textId="77777777" w:rsidTr="00CD61F9">
        <w:trPr>
          <w:trHeight w:val="503"/>
        </w:trPr>
        <w:tc>
          <w:tcPr>
            <w:tcW w:w="4395" w:type="dxa"/>
            <w:shd w:val="clear" w:color="auto" w:fill="C5E0B3" w:themeFill="accent6" w:themeFillTint="66"/>
          </w:tcPr>
          <w:p w14:paraId="28D788E8" w14:textId="0BE28236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CD61F9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 </w:t>
            </w:r>
            <w:r w:rsidR="00CD61F9" w:rsidRPr="00A868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21.10; </w:t>
            </w:r>
            <w:r w:rsidR="009E63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</w:t>
            </w:r>
            <w:r w:rsidR="00CD61F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.11.2022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FABE779" w14:textId="59E06407" w:rsidR="00D94A00" w:rsidRPr="00874082" w:rsidRDefault="00D94A00" w:rsidP="004247D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12:45 – 1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9A4A65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14:paraId="30DBF9D4" w14:textId="77777777" w:rsidR="00D94A00" w:rsidRPr="00874082" w:rsidRDefault="00D94A00" w:rsidP="004247DD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6,7</w:t>
            </w:r>
            <w:r w:rsidRPr="00A457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EAF4C3B" w14:textId="64BB855A" w:rsidR="00955C07" w:rsidRDefault="00955C07" w:rsidP="002C1068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8F7BB05" w14:textId="77777777" w:rsidR="00FB2949" w:rsidRDefault="00FB2949" w:rsidP="002C1068">
      <w:pPr>
        <w:spacing w:after="0" w:line="276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7D7792A4" w14:textId="77777777" w:rsidR="00A35EBC" w:rsidRPr="00874082" w:rsidRDefault="0017631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Biochemia</w:t>
      </w:r>
    </w:p>
    <w:p w14:paraId="6F41AA11" w14:textId="22F9BF9F" w:rsidR="0017631E" w:rsidRPr="00874082" w:rsidRDefault="0017631E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1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Biochemii</w:t>
        </w:r>
        <w:r w:rsidR="003E6D3F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Lekarskiej</w:t>
        </w:r>
      </w:hyperlink>
      <w:r w:rsidR="003E6D3F" w:rsidRPr="00874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>– ul</w:t>
      </w:r>
      <w:r w:rsidR="00FF3DE2" w:rsidRPr="0087408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Mickiewicza 2C</w:t>
      </w:r>
    </w:p>
    <w:p w14:paraId="45263E32" w14:textId="77777777" w:rsidR="00A35EBC" w:rsidRPr="00874082" w:rsidRDefault="00A35EBC" w:rsidP="00A35EBC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72CCCEB" w14:textId="2420BF46" w:rsidR="00866946" w:rsidRPr="00874082" w:rsidRDefault="00866946" w:rsidP="00866946">
      <w:pPr>
        <w:spacing w:after="0" w:line="240" w:lineRule="auto"/>
        <w:ind w:left="-624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CD18DE" w:rsidRPr="00874082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10 godzin </w:t>
      </w:r>
      <w:r w:rsidR="000A659F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0A659F" w:rsidRPr="00A55CC2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ONLINE</w:t>
      </w:r>
    </w:p>
    <w:p w14:paraId="3CBE3B86" w14:textId="2425E51F" w:rsidR="00866946" w:rsidRPr="00874082" w:rsidRDefault="00866946" w:rsidP="00866946">
      <w:pPr>
        <w:spacing w:after="0" w:line="240" w:lineRule="auto"/>
        <w:ind w:left="-624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41 godzin </w:t>
      </w:r>
    </w:p>
    <w:tbl>
      <w:tblPr>
        <w:tblStyle w:val="Tabela-Siatka"/>
        <w:tblW w:w="9473" w:type="dxa"/>
        <w:tblInd w:w="-147" w:type="dxa"/>
        <w:tblLook w:val="04A0" w:firstRow="1" w:lastRow="0" w:firstColumn="1" w:lastColumn="0" w:noHBand="0" w:noVBand="1"/>
      </w:tblPr>
      <w:tblGrid>
        <w:gridCol w:w="1922"/>
        <w:gridCol w:w="1390"/>
        <w:gridCol w:w="2872"/>
        <w:gridCol w:w="3289"/>
      </w:tblGrid>
      <w:tr w:rsidR="005B7AA4" w:rsidRPr="00874082" w14:paraId="37A24300" w14:textId="77777777" w:rsidTr="00170A01">
        <w:trPr>
          <w:trHeight w:val="430"/>
        </w:trPr>
        <w:tc>
          <w:tcPr>
            <w:tcW w:w="1944" w:type="dxa"/>
            <w:shd w:val="clear" w:color="auto" w:fill="92D050"/>
            <w:vAlign w:val="center"/>
          </w:tcPr>
          <w:p w14:paraId="68FE4996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176" w:type="dxa"/>
            <w:shd w:val="clear" w:color="auto" w:fill="92D050"/>
            <w:vAlign w:val="center"/>
          </w:tcPr>
          <w:p w14:paraId="7E59EB63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92D050"/>
            <w:vAlign w:val="center"/>
          </w:tcPr>
          <w:p w14:paraId="5AA82462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99" w:type="dxa"/>
            <w:shd w:val="clear" w:color="auto" w:fill="92D050"/>
            <w:vAlign w:val="center"/>
          </w:tcPr>
          <w:p w14:paraId="7F88A155" w14:textId="77777777" w:rsidR="005B7AA4" w:rsidRPr="00874082" w:rsidRDefault="005B7AA4" w:rsidP="005B7AA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866946" w:rsidRPr="00874082" w14:paraId="2A9D9606" w14:textId="77777777" w:rsidTr="00A911AC">
        <w:trPr>
          <w:trHeight w:val="598"/>
        </w:trPr>
        <w:tc>
          <w:tcPr>
            <w:tcW w:w="1944" w:type="dxa"/>
            <w:shd w:val="clear" w:color="auto" w:fill="FFFFFF" w:themeFill="background1"/>
            <w:vAlign w:val="center"/>
          </w:tcPr>
          <w:p w14:paraId="3C1E4E4A" w14:textId="0085782D" w:rsidR="00866946" w:rsidRPr="00874082" w:rsidRDefault="00581C91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14:paraId="71AE2F6B" w14:textId="63A1F3BC" w:rsidR="00866946" w:rsidRPr="00874082" w:rsidRDefault="00170A01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Seminarium i ćwiczenia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425E0119" w14:textId="1566E1A4" w:rsidR="00866946" w:rsidRPr="00874082" w:rsidRDefault="00581C91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14:45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2B5D0535" w14:textId="14E10AD7" w:rsidR="00866946" w:rsidRPr="00170A01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81C91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581C91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581C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70A01"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81C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1,2); (3,4)</w:t>
            </w:r>
          </w:p>
        </w:tc>
      </w:tr>
      <w:tr w:rsidR="00866946" w:rsidRPr="00874082" w14:paraId="57DBEBCD" w14:textId="77777777" w:rsidTr="00170A01">
        <w:trPr>
          <w:trHeight w:val="659"/>
        </w:trPr>
        <w:tc>
          <w:tcPr>
            <w:tcW w:w="1944" w:type="dxa"/>
            <w:shd w:val="clear" w:color="auto" w:fill="C5E0B3" w:themeFill="accent6" w:themeFillTint="66"/>
            <w:vAlign w:val="center"/>
          </w:tcPr>
          <w:p w14:paraId="7A9140DD" w14:textId="311B7E97" w:rsidR="00866946" w:rsidRPr="00874082" w:rsidRDefault="002C1068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76" w:type="dxa"/>
            <w:vMerge/>
            <w:shd w:val="clear" w:color="auto" w:fill="C5E0B3" w:themeFill="accent6" w:themeFillTint="66"/>
            <w:vAlign w:val="center"/>
          </w:tcPr>
          <w:p w14:paraId="31725293" w14:textId="77777777" w:rsidR="00866946" w:rsidRPr="00874082" w:rsidRDefault="00866946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C5E0B3" w:themeFill="accent6" w:themeFillTint="66"/>
            <w:vAlign w:val="center"/>
          </w:tcPr>
          <w:p w14:paraId="09D6A7A6" w14:textId="7F20C39A" w:rsidR="00866946" w:rsidRPr="00874082" w:rsidRDefault="00581C91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9:15 – 12:15</w:t>
            </w:r>
          </w:p>
        </w:tc>
        <w:tc>
          <w:tcPr>
            <w:tcW w:w="3399" w:type="dxa"/>
            <w:shd w:val="clear" w:color="auto" w:fill="C5E0B3" w:themeFill="accent6" w:themeFillTint="66"/>
            <w:vAlign w:val="center"/>
          </w:tcPr>
          <w:p w14:paraId="0AEA4168" w14:textId="2376D35B" w:rsidR="00866946" w:rsidRPr="00874082" w:rsidRDefault="00581C91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81C9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7)</w:t>
            </w:r>
          </w:p>
        </w:tc>
      </w:tr>
      <w:tr w:rsidR="00866946" w:rsidRPr="00874082" w14:paraId="6173EF2E" w14:textId="77777777" w:rsidTr="00776D21">
        <w:trPr>
          <w:trHeight w:val="678"/>
        </w:trPr>
        <w:tc>
          <w:tcPr>
            <w:tcW w:w="1944" w:type="dxa"/>
            <w:shd w:val="clear" w:color="auto" w:fill="FFFFFF" w:themeFill="background1"/>
            <w:vAlign w:val="center"/>
          </w:tcPr>
          <w:p w14:paraId="2AF1FA14" w14:textId="11CB9C1B" w:rsidR="00866946" w:rsidRPr="00874082" w:rsidRDefault="00581C91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6" w:type="dxa"/>
            <w:vMerge/>
            <w:shd w:val="clear" w:color="auto" w:fill="DEEAF6" w:themeFill="accent1" w:themeFillTint="33"/>
            <w:vAlign w:val="center"/>
          </w:tcPr>
          <w:p w14:paraId="2013AC9B" w14:textId="77777777" w:rsidR="00866946" w:rsidRPr="00874082" w:rsidRDefault="00866946" w:rsidP="00866946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2DD179E5" w14:textId="381602DF" w:rsidR="00866946" w:rsidRPr="00874082" w:rsidRDefault="00581C91" w:rsidP="00E854A0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14:45</w:t>
            </w:r>
          </w:p>
        </w:tc>
        <w:tc>
          <w:tcPr>
            <w:tcW w:w="3399" w:type="dxa"/>
            <w:shd w:val="clear" w:color="auto" w:fill="FFFFFF" w:themeFill="background1"/>
            <w:vAlign w:val="center"/>
          </w:tcPr>
          <w:p w14:paraId="583E19E3" w14:textId="71357924" w:rsidR="00866946" w:rsidRPr="00874082" w:rsidRDefault="00866946" w:rsidP="00E854A0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 </w:t>
            </w:r>
            <w:r w:rsidR="00170A01" w:rsidRPr="00170A0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81C9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5,6)</w:t>
            </w:r>
          </w:p>
        </w:tc>
      </w:tr>
    </w:tbl>
    <w:p w14:paraId="538C59C2" w14:textId="4A5C4BBB" w:rsidR="00955C07" w:rsidRDefault="00955C07" w:rsidP="00776D21">
      <w:pPr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4934565E" w14:textId="77777777" w:rsidR="00955C07" w:rsidRDefault="00955C07" w:rsidP="00776D21">
      <w:pPr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50906B21" w14:textId="77777777" w:rsidR="00776D21" w:rsidRDefault="00A719B5" w:rsidP="00776D21">
      <w:pPr>
        <w:spacing w:after="0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874082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Technologie informacyjne</w:t>
      </w:r>
    </w:p>
    <w:p w14:paraId="4B140E15" w14:textId="4A7BCB94" w:rsidR="003865CB" w:rsidRPr="00874082" w:rsidRDefault="00A719B5" w:rsidP="00697F1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2" w:history="1">
        <w:r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</w:t>
        </w:r>
        <w:r w:rsidR="006A5CF0" w:rsidRPr="006A5CF0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Biostatystyki i Informatyki Medycznej</w:t>
        </w:r>
      </w:hyperlink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 – ul. Szpitalna 37</w:t>
      </w:r>
    </w:p>
    <w:p w14:paraId="5B6D1C5C" w14:textId="19B7B70B" w:rsidR="003865CB" w:rsidRPr="003B11D0" w:rsidRDefault="003865CB" w:rsidP="003865CB">
      <w:pPr>
        <w:spacing w:after="0" w:line="276" w:lineRule="auto"/>
        <w:ind w:left="-624"/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30 godzin 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1633"/>
        <w:gridCol w:w="3035"/>
        <w:gridCol w:w="2167"/>
        <w:gridCol w:w="2776"/>
      </w:tblGrid>
      <w:tr w:rsidR="005B7AA4" w:rsidRPr="00874082" w14:paraId="316D007E" w14:textId="77777777" w:rsidTr="004A3797">
        <w:trPr>
          <w:trHeight w:val="550"/>
        </w:trPr>
        <w:tc>
          <w:tcPr>
            <w:tcW w:w="1633" w:type="dxa"/>
            <w:tcBorders>
              <w:bottom w:val="nil"/>
            </w:tcBorders>
            <w:shd w:val="clear" w:color="auto" w:fill="92D050"/>
            <w:vAlign w:val="center"/>
          </w:tcPr>
          <w:p w14:paraId="03E5E25F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52A0E09" w14:textId="77777777" w:rsidR="005B7AA4" w:rsidRPr="005B7AA4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7AA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693999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D3839D" w14:textId="77777777" w:rsidR="005B7AA4" w:rsidRPr="00874082" w:rsidRDefault="005B7AA4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8A69FD" w:rsidRPr="00874082" w14:paraId="0AAE2C08" w14:textId="77777777" w:rsidTr="009879CE">
        <w:trPr>
          <w:trHeight w:val="590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14:paraId="45E01B0B" w14:textId="77777777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17A4552" w14:textId="19684FFD" w:rsidR="008A69FD" w:rsidRPr="00874082" w:rsidRDefault="00D95893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364971">
              <w:rPr>
                <w:rFonts w:ascii="Times New Roman" w:eastAsia="Arial Unicode MS" w:hAnsi="Times New Roman" w:cs="Times New Roman"/>
                <w:sz w:val="24"/>
                <w:szCs w:val="24"/>
              </w:rPr>
              <w:t>4,11,18,25.10; 08.11.2022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AC229D8" w14:textId="58E22196" w:rsidR="008A69FD" w:rsidRPr="00874082" w:rsidRDefault="00955C07" w:rsidP="008A69F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16:15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5CBE8C8" w14:textId="0FEC3F3D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955C07" w:rsidRP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D65" w:rsidRPr="00874082" w14:paraId="5A8A115D" w14:textId="77777777" w:rsidTr="009879CE">
        <w:trPr>
          <w:trHeight w:val="550"/>
        </w:trPr>
        <w:tc>
          <w:tcPr>
            <w:tcW w:w="1633" w:type="dxa"/>
            <w:vMerge/>
            <w:shd w:val="clear" w:color="auto" w:fill="auto"/>
            <w:vAlign w:val="center"/>
          </w:tcPr>
          <w:p w14:paraId="254D72CB" w14:textId="77777777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399AD5" w14:textId="625B73DA" w:rsidR="00467D65" w:rsidRPr="00874082" w:rsidRDefault="00364971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15,22,29.11; 06,13.12.2022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F5A2FC" w14:textId="6C9D856E" w:rsidR="00467D65" w:rsidRPr="00874082" w:rsidRDefault="00955C07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16:15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7A93EF" w14:textId="1ABCDF60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69FD" w:rsidRPr="00874082" w14:paraId="0C6085A8" w14:textId="77777777" w:rsidTr="009879CE">
        <w:trPr>
          <w:trHeight w:val="564"/>
        </w:trPr>
        <w:tc>
          <w:tcPr>
            <w:tcW w:w="1633" w:type="dxa"/>
            <w:vMerge/>
            <w:shd w:val="clear" w:color="auto" w:fill="auto"/>
            <w:vAlign w:val="center"/>
          </w:tcPr>
          <w:p w14:paraId="7DC8F8F2" w14:textId="77777777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345CA" w14:textId="3F01BC0C" w:rsidR="008A69FD" w:rsidRPr="00874082" w:rsidRDefault="00364971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20.12.2022; 10,17,24,31.01.2023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9232E" w14:textId="1EDC8660" w:rsidR="008A69FD" w:rsidRPr="00874082" w:rsidRDefault="00955C07" w:rsidP="008A69F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16:15</w:t>
            </w:r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7A2E1" w14:textId="4945E1D1" w:rsidR="008A69FD" w:rsidRPr="00874082" w:rsidRDefault="008A69FD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7D65" w:rsidRPr="00874082" w14:paraId="36C190D0" w14:textId="77777777" w:rsidTr="009879CE">
        <w:trPr>
          <w:trHeight w:val="550"/>
        </w:trPr>
        <w:tc>
          <w:tcPr>
            <w:tcW w:w="1633" w:type="dxa"/>
            <w:shd w:val="clear" w:color="auto" w:fill="auto"/>
            <w:vAlign w:val="center"/>
          </w:tcPr>
          <w:p w14:paraId="2BC3A281" w14:textId="77777777" w:rsidR="00467D65" w:rsidRPr="00874082" w:rsidRDefault="00467D65" w:rsidP="00467D65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3E0077" w14:textId="57884736" w:rsidR="00467D65" w:rsidRPr="00874082" w:rsidRDefault="00D95893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21.12.2022; 11,18,25.01; 01.02.2023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A48149" w14:textId="77777777" w:rsidR="00467D65" w:rsidRPr="00874082" w:rsidRDefault="00467D65" w:rsidP="0099377A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16</w:t>
            </w:r>
            <w:r w:rsidR="00336638"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00C63B" w14:textId="04D7CCCC" w:rsidR="00467D65" w:rsidRPr="00874082" w:rsidRDefault="00467D65" w:rsidP="0099377A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05475" w:rsidRPr="00874082" w14:paraId="076A7FA3" w14:textId="77777777" w:rsidTr="00955C07">
        <w:trPr>
          <w:trHeight w:val="550"/>
        </w:trPr>
        <w:tc>
          <w:tcPr>
            <w:tcW w:w="16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9C42" w14:textId="079A9B02" w:rsidR="00305475" w:rsidRPr="00874082" w:rsidRDefault="00955C07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46DDC" w14:textId="102C954C" w:rsidR="00305475" w:rsidRPr="00874082" w:rsidRDefault="00D95893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07,14,21,28.10; 04.11.2022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7819E" w14:textId="345D4920" w:rsidR="00305475" w:rsidRPr="00874082" w:rsidRDefault="00B3225B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15:15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44511" w14:textId="3672A834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5475" w:rsidRPr="00874082" w14:paraId="58FB2219" w14:textId="77777777" w:rsidTr="00955C07">
        <w:trPr>
          <w:trHeight w:val="550"/>
        </w:trPr>
        <w:tc>
          <w:tcPr>
            <w:tcW w:w="16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3741" w14:textId="77777777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BE78471" w14:textId="2344598F" w:rsidR="00305475" w:rsidRPr="00874082" w:rsidRDefault="00D95893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18,25.11; 02,09,16.12.2022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D0B5FE" w14:textId="2DAE82F5" w:rsidR="00305475" w:rsidRPr="00874082" w:rsidRDefault="00B3225B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15:15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E2D466" w14:textId="3EBB22DE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5475" w:rsidRPr="00874082" w14:paraId="298468FF" w14:textId="77777777" w:rsidTr="00955C07">
        <w:trPr>
          <w:trHeight w:val="550"/>
        </w:trPr>
        <w:tc>
          <w:tcPr>
            <w:tcW w:w="16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F924" w14:textId="77777777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DAEAD" w14:textId="29D8CC47" w:rsidR="00305475" w:rsidRPr="00874082" w:rsidRDefault="00D95893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13,20,27.01; 03,10.02.2023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2D919" w14:textId="0819D9D5" w:rsidR="00305475" w:rsidRPr="00874082" w:rsidRDefault="00B3225B" w:rsidP="00EA1D58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15:15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F5B09" w14:textId="186DBB54" w:rsidR="00305475" w:rsidRPr="00874082" w:rsidRDefault="00305475" w:rsidP="00EA1D58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737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955C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59234D7" w14:textId="0183F833" w:rsidR="00952BA1" w:rsidRDefault="00952BA1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4CB04AB5" w14:textId="77777777" w:rsidR="00636FFF" w:rsidRDefault="00636FFF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429FB8D4" w14:textId="77777777" w:rsidR="00FB1C9E" w:rsidRDefault="00FB1C9E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</w:p>
    <w:p w14:paraId="75A60A74" w14:textId="79D5AE72" w:rsidR="001D1CAE" w:rsidRPr="00874082" w:rsidRDefault="003B0A80" w:rsidP="00776D21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</w:pPr>
      <w:r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lastRenderedPageBreak/>
        <w:t>Podstawy medycyny prewencyjnej</w:t>
      </w:r>
      <w:r w:rsidR="001D1CAE"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t xml:space="preserve"> z elementami </w:t>
      </w:r>
      <w:proofErr w:type="spellStart"/>
      <w:r w:rsidR="001D1CAE" w:rsidRPr="00874082">
        <w:rPr>
          <w:rFonts w:ascii="Times New Roman" w:eastAsia="Arial Unicode MS" w:hAnsi="Times New Roman" w:cs="Times New Roman"/>
          <w:b/>
          <w:color w:val="1F3864" w:themeColor="accent5" w:themeShade="80"/>
          <w:sz w:val="28"/>
        </w:rPr>
        <w:t>telemedycyny</w:t>
      </w:r>
      <w:proofErr w:type="spellEnd"/>
    </w:p>
    <w:p w14:paraId="7DEBEA1D" w14:textId="3B8EF1DB" w:rsidR="00BC7074" w:rsidRDefault="00BC7074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Jednostka dydaktyczna - </w:t>
      </w:r>
      <w:hyperlink r:id="rId13" w:history="1">
        <w:r w:rsidR="003B0A80" w:rsidRPr="006A5CF0">
          <w:rPr>
            <w:rStyle w:val="Hipercze"/>
            <w:rFonts w:ascii="Times New Roman" w:eastAsia="Arial Unicode MS" w:hAnsi="Times New Roman" w:cs="Times New Roman"/>
            <w:sz w:val="24"/>
          </w:rPr>
          <w:t>Zakład Medycyny Populacyjnej i Prewencji Chorób Cywilizacyjnych</w:t>
        </w:r>
      </w:hyperlink>
      <w:r w:rsidR="003B0A80" w:rsidRPr="00874082">
        <w:rPr>
          <w:rFonts w:ascii="Times New Roman" w:eastAsia="Arial Unicode MS" w:hAnsi="Times New Roman" w:cs="Times New Roman"/>
          <w:sz w:val="24"/>
        </w:rPr>
        <w:t xml:space="preserve"> </w:t>
      </w:r>
    </w:p>
    <w:p w14:paraId="5E8162FA" w14:textId="544AB1C3" w:rsidR="0043445B" w:rsidRDefault="003B0A80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  <w:r w:rsidRPr="00874082">
        <w:rPr>
          <w:rFonts w:ascii="Times New Roman" w:eastAsia="Arial Unicode MS" w:hAnsi="Times New Roman" w:cs="Times New Roman"/>
          <w:sz w:val="24"/>
        </w:rPr>
        <w:t>– ul. Waszyngtona 13a</w:t>
      </w:r>
    </w:p>
    <w:p w14:paraId="5092563D" w14:textId="77777777" w:rsidR="00B713F6" w:rsidRPr="00874082" w:rsidRDefault="00B713F6" w:rsidP="00776D21">
      <w:pPr>
        <w:spacing w:after="0" w:line="276" w:lineRule="auto"/>
        <w:ind w:left="-624"/>
        <w:jc w:val="center"/>
        <w:rPr>
          <w:rFonts w:ascii="Times New Roman" w:eastAsia="Arial Unicode MS" w:hAnsi="Times New Roman" w:cs="Times New Roman"/>
          <w:sz w:val="24"/>
        </w:rPr>
      </w:pPr>
    </w:p>
    <w:p w14:paraId="4FA9B41D" w14:textId="75E12417" w:rsidR="003B0A80" w:rsidRPr="00874082" w:rsidRDefault="00A47184" w:rsidP="00C76466">
      <w:pPr>
        <w:spacing w:after="0"/>
        <w:ind w:left="-624"/>
        <w:rPr>
          <w:rFonts w:ascii="Times New Roman" w:eastAsia="Arial Unicode MS" w:hAnsi="Times New Roman" w:cs="Times New Roman"/>
          <w:b/>
          <w:color w:val="FF0000"/>
        </w:rPr>
      </w:pPr>
      <w:r w:rsidRPr="00874082">
        <w:rPr>
          <w:rFonts w:ascii="Times New Roman" w:eastAsia="Arial Unicode MS" w:hAnsi="Times New Roman" w:cs="Times New Roman"/>
          <w:b/>
          <w:sz w:val="24"/>
          <w:szCs w:val="24"/>
        </w:rPr>
        <w:t>Seminaria</w:t>
      </w:r>
      <w:r w:rsidR="00BA576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– 18 godzin </w:t>
      </w:r>
    </w:p>
    <w:tbl>
      <w:tblPr>
        <w:tblStyle w:val="Tabela-Siatka"/>
        <w:tblW w:w="9575" w:type="dxa"/>
        <w:tblInd w:w="-289" w:type="dxa"/>
        <w:tblLook w:val="04A0" w:firstRow="1" w:lastRow="0" w:firstColumn="1" w:lastColumn="0" w:noHBand="0" w:noVBand="1"/>
      </w:tblPr>
      <w:tblGrid>
        <w:gridCol w:w="1378"/>
        <w:gridCol w:w="2730"/>
        <w:gridCol w:w="1967"/>
        <w:gridCol w:w="1357"/>
        <w:gridCol w:w="2143"/>
      </w:tblGrid>
      <w:tr w:rsidR="003108BF" w:rsidRPr="00874082" w14:paraId="33A3B80C" w14:textId="77777777" w:rsidTr="006A5CF0">
        <w:trPr>
          <w:trHeight w:val="569"/>
        </w:trPr>
        <w:tc>
          <w:tcPr>
            <w:tcW w:w="1378" w:type="dxa"/>
            <w:shd w:val="clear" w:color="auto" w:fill="92D050"/>
            <w:vAlign w:val="center"/>
          </w:tcPr>
          <w:p w14:paraId="3C6F897D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730" w:type="dxa"/>
            <w:shd w:val="clear" w:color="auto" w:fill="92D050"/>
            <w:vAlign w:val="center"/>
          </w:tcPr>
          <w:p w14:paraId="1DFA48CB" w14:textId="77777777" w:rsidR="003108BF" w:rsidRPr="005B7AA4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B7AA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67" w:type="dxa"/>
            <w:shd w:val="clear" w:color="auto" w:fill="92D050"/>
            <w:vAlign w:val="center"/>
          </w:tcPr>
          <w:p w14:paraId="25C7590F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357" w:type="dxa"/>
            <w:shd w:val="clear" w:color="auto" w:fill="92D050"/>
            <w:vAlign w:val="center"/>
          </w:tcPr>
          <w:p w14:paraId="6BB04899" w14:textId="77777777" w:rsidR="003108BF" w:rsidRPr="00874082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143" w:type="dxa"/>
            <w:shd w:val="clear" w:color="auto" w:fill="92D050"/>
            <w:vAlign w:val="center"/>
          </w:tcPr>
          <w:p w14:paraId="64DDFF9B" w14:textId="77777777" w:rsidR="003108BF" w:rsidRPr="00E96390" w:rsidRDefault="003108BF" w:rsidP="005B7AA4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1A04" w:rsidRPr="00874082" w14:paraId="6F55CCF5" w14:textId="77777777" w:rsidTr="006A5CF0">
        <w:trPr>
          <w:trHeight w:val="56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2AD87CED" w14:textId="77777777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E3D5E66" w14:textId="07F4F742" w:rsidR="006C1A04" w:rsidRPr="00874082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5,12,19,26.10; 09,16.11.2022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35B41C7" w14:textId="77777777" w:rsidR="006C1A04" w:rsidRPr="00874082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:15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EF73725" w14:textId="17E40A19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D0B8E0F" w14:textId="4F93CE5F" w:rsidR="006C1A04" w:rsidRPr="00EE41E3" w:rsidRDefault="00EE41E3" w:rsidP="002A5500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C1A04" w:rsidRPr="00874082" w14:paraId="024E631C" w14:textId="77777777" w:rsidTr="006C1A04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0EE3B0AB" w14:textId="77777777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C5E0B3" w:themeFill="accent6" w:themeFillTint="66"/>
            <w:vAlign w:val="center"/>
          </w:tcPr>
          <w:p w14:paraId="4FFD46BE" w14:textId="2304E9CB" w:rsidR="006C1A04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23,30.11; 07,14,21.12.2022; 11.01.2023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14:paraId="428FD0D3" w14:textId="1FEAF856" w:rsidR="006C1A04" w:rsidRPr="00874082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:15</w:t>
            </w:r>
          </w:p>
        </w:tc>
        <w:tc>
          <w:tcPr>
            <w:tcW w:w="1357" w:type="dxa"/>
            <w:shd w:val="clear" w:color="auto" w:fill="C5E0B3" w:themeFill="accent6" w:themeFillTint="66"/>
            <w:vAlign w:val="center"/>
          </w:tcPr>
          <w:p w14:paraId="224AF46A" w14:textId="6CDA160E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3,4</w:t>
            </w:r>
            <w:r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3" w:type="dxa"/>
            <w:shd w:val="clear" w:color="auto" w:fill="C5E0B3" w:themeFill="accent6" w:themeFillTint="66"/>
            <w:vAlign w:val="center"/>
          </w:tcPr>
          <w:p w14:paraId="308F3E1B" w14:textId="78AF30A3" w:rsidR="006C1A04" w:rsidRPr="00874082" w:rsidRDefault="00EE41E3" w:rsidP="002A550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C1A04" w:rsidRPr="00874082" w14:paraId="7881AF74" w14:textId="77777777" w:rsidTr="006A5CF0">
        <w:trPr>
          <w:trHeight w:val="569"/>
        </w:trPr>
        <w:tc>
          <w:tcPr>
            <w:tcW w:w="1378" w:type="dxa"/>
            <w:vMerge/>
            <w:shd w:val="clear" w:color="auto" w:fill="auto"/>
            <w:vAlign w:val="center"/>
          </w:tcPr>
          <w:p w14:paraId="22A88790" w14:textId="77777777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14:paraId="3665757B" w14:textId="34B67EB0" w:rsidR="006C1A04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23,30.11; 07,14,21.12.2022; 11.01.2023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D58C52D" w14:textId="1445B5FD" w:rsidR="006C1A04" w:rsidRPr="00874082" w:rsidRDefault="006C1A04" w:rsidP="005B7A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:15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19132DB" w14:textId="6DBF30E5" w:rsidR="006C1A04" w:rsidRPr="00874082" w:rsidRDefault="006C1A04" w:rsidP="005B7AA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5,6</w:t>
            </w:r>
            <w:r w:rsidRPr="006A5CF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58B76D" w14:textId="73E9DA91" w:rsidR="006C1A04" w:rsidRPr="00874082" w:rsidRDefault="00EE41E3" w:rsidP="002A550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  <w:tr w:rsidR="006A5CF0" w:rsidRPr="00874082" w14:paraId="41424154" w14:textId="77777777" w:rsidTr="00EA1D58">
        <w:trPr>
          <w:trHeight w:val="569"/>
        </w:trPr>
        <w:tc>
          <w:tcPr>
            <w:tcW w:w="1378" w:type="dxa"/>
            <w:shd w:val="clear" w:color="auto" w:fill="auto"/>
            <w:vAlign w:val="center"/>
          </w:tcPr>
          <w:p w14:paraId="3A104EFA" w14:textId="77777777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730" w:type="dxa"/>
            <w:shd w:val="clear" w:color="auto" w:fill="C5E0B3" w:themeFill="accent6" w:themeFillTint="66"/>
            <w:vAlign w:val="center"/>
          </w:tcPr>
          <w:p w14:paraId="1EB2A730" w14:textId="6BEC4C3A" w:rsidR="006A5CF0" w:rsidRPr="00874082" w:rsidRDefault="006C1A04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25.11; 02,09,16.12.2022; 13,20.01.2023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14:paraId="46C49229" w14:textId="77777777" w:rsidR="006A5CF0" w:rsidRPr="00874082" w:rsidRDefault="006A5CF0" w:rsidP="00FF5C9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357" w:type="dxa"/>
            <w:shd w:val="clear" w:color="auto" w:fill="C5E0B3" w:themeFill="accent6" w:themeFillTint="66"/>
            <w:vAlign w:val="center"/>
          </w:tcPr>
          <w:p w14:paraId="7E2811CC" w14:textId="5363E154" w:rsidR="006A5CF0" w:rsidRPr="00874082" w:rsidRDefault="006A5CF0" w:rsidP="00FF5C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6C1A04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8740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6C1A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Pr="004D6F8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3" w:type="dxa"/>
            <w:shd w:val="clear" w:color="auto" w:fill="C5E0B3" w:themeFill="accent6" w:themeFillTint="66"/>
            <w:vAlign w:val="center"/>
          </w:tcPr>
          <w:p w14:paraId="623FB652" w14:textId="6D72E888" w:rsidR="006A5CF0" w:rsidRPr="003A4F8D" w:rsidRDefault="00EE41E3" w:rsidP="00FE5D0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41E3">
              <w:rPr>
                <w:rFonts w:ascii="Times New Roman" w:eastAsia="Arial Unicode MS" w:hAnsi="Times New Roman" w:cs="Times New Roman"/>
                <w:sz w:val="16"/>
                <w:szCs w:val="16"/>
              </w:rPr>
              <w:t>Centrum Badań Innowacyjnych, Waszyngtona 13</w:t>
            </w:r>
          </w:p>
        </w:tc>
      </w:tr>
    </w:tbl>
    <w:p w14:paraId="2C0054EE" w14:textId="04827B5B" w:rsidR="004F3859" w:rsidRDefault="004F3859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1CC2F979" w14:textId="77777777" w:rsidR="00FB1C9E" w:rsidRDefault="00FB1C9E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5FFBA92D" w14:textId="7EF64C88" w:rsidR="00D976D4" w:rsidRDefault="00B713F6" w:rsidP="008A11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  <w:t xml:space="preserve"> </w:t>
      </w:r>
    </w:p>
    <w:p w14:paraId="1C57E6FF" w14:textId="77777777" w:rsidR="00D976D4" w:rsidRDefault="00D976D4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</w:p>
    <w:p w14:paraId="0B1A16C2" w14:textId="272DB9B0" w:rsidR="00B713F6" w:rsidRPr="00AD4B48" w:rsidRDefault="00B713F6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</w:pPr>
      <w:r w:rsidRPr="00AD4B48">
        <w:rPr>
          <w:rFonts w:ascii="Times New Roman" w:eastAsia="Arial Unicode MS" w:hAnsi="Times New Roman" w:cs="Times New Roman"/>
          <w:b/>
          <w:color w:val="002060"/>
          <w:sz w:val="28"/>
          <w:szCs w:val="28"/>
        </w:rPr>
        <w:t>Wychowanie fizyczne</w:t>
      </w:r>
    </w:p>
    <w:p w14:paraId="02E7CFDF" w14:textId="7A980497" w:rsidR="00B713F6" w:rsidRPr="00AD4B48" w:rsidRDefault="00B713F6" w:rsidP="00B713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Jednostka dydaktyczna - </w:t>
      </w:r>
      <w:hyperlink r:id="rId14" w:history="1"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Wychowania Fizycznego i Sportu</w:t>
        </w:r>
      </w:hyperlink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6203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862034">
        <w:rPr>
          <w:rFonts w:ascii="Times New Roman" w:hAnsi="Times New Roman" w:cs="Times New Roman"/>
          <w:sz w:val="24"/>
          <w:szCs w:val="24"/>
        </w:rPr>
        <w:t>ul. Akademicka 3</w:t>
      </w:r>
    </w:p>
    <w:p w14:paraId="121E44C1" w14:textId="77777777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14:paraId="2E405012" w14:textId="77777777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620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Ćwiczenia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AD4B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25 godzin </w:t>
      </w:r>
    </w:p>
    <w:p w14:paraId="744C969B" w14:textId="29D04A64" w:rsidR="00B713F6" w:rsidRPr="00AD4B48" w:rsidRDefault="00B713F6" w:rsidP="00B713F6">
      <w:pPr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8620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Seminarium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- </w:t>
      </w:r>
      <w:r w:rsidRPr="00AD4B4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5 godzin </w:t>
      </w:r>
    </w:p>
    <w:tbl>
      <w:tblPr>
        <w:tblStyle w:val="Tabela-Siatka"/>
        <w:tblW w:w="9644" w:type="dxa"/>
        <w:tblInd w:w="-289" w:type="dxa"/>
        <w:tblLook w:val="04A0" w:firstRow="1" w:lastRow="0" w:firstColumn="1" w:lastColumn="0" w:noHBand="0" w:noVBand="1"/>
      </w:tblPr>
      <w:tblGrid>
        <w:gridCol w:w="1994"/>
        <w:gridCol w:w="2401"/>
        <w:gridCol w:w="1843"/>
        <w:gridCol w:w="2001"/>
        <w:gridCol w:w="1405"/>
      </w:tblGrid>
      <w:tr w:rsidR="00B713F6" w:rsidRPr="00874082" w14:paraId="52252931" w14:textId="77777777" w:rsidTr="00F5637C">
        <w:trPr>
          <w:trHeight w:val="326"/>
        </w:trPr>
        <w:tc>
          <w:tcPr>
            <w:tcW w:w="1994" w:type="dxa"/>
            <w:shd w:val="clear" w:color="auto" w:fill="92D050"/>
            <w:vAlign w:val="center"/>
          </w:tcPr>
          <w:p w14:paraId="393AB0DE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01" w:type="dxa"/>
            <w:shd w:val="clear" w:color="auto" w:fill="92D050"/>
            <w:vAlign w:val="center"/>
          </w:tcPr>
          <w:p w14:paraId="1BA01888" w14:textId="77777777" w:rsidR="00B713F6" w:rsidRPr="00E96390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7D9D1C0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001" w:type="dxa"/>
            <w:shd w:val="clear" w:color="auto" w:fill="92D050"/>
            <w:vAlign w:val="center"/>
          </w:tcPr>
          <w:p w14:paraId="2A50A35E" w14:textId="77777777" w:rsidR="00B713F6" w:rsidRPr="00874082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3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405" w:type="dxa"/>
            <w:shd w:val="clear" w:color="auto" w:fill="92D050"/>
            <w:vAlign w:val="center"/>
          </w:tcPr>
          <w:p w14:paraId="72982736" w14:textId="77777777" w:rsidR="00B713F6" w:rsidRPr="00E96390" w:rsidRDefault="00B713F6" w:rsidP="00B713F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B713F6" w:rsidRPr="00874082" w14:paraId="1C0F242C" w14:textId="77777777" w:rsidTr="00F5637C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4753ED2E" w14:textId="7822DB34" w:rsidR="00B713F6" w:rsidRPr="00C73173" w:rsidRDefault="007E503D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9BED021" w14:textId="30169459" w:rsidR="00B713F6" w:rsidRPr="007E503D" w:rsidRDefault="007E503D" w:rsidP="007E503D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od 03.10 do 30.01.2022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37AB3" w14:textId="45F16EF3" w:rsidR="00B713F6" w:rsidRPr="00C73173" w:rsidRDefault="007E503D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14:00 – 15:30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FC6F07B" w14:textId="23952A6A" w:rsidR="00B713F6" w:rsidRPr="00C73173" w:rsidRDefault="007E503D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2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(5,6)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047526" w14:textId="73457E2E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08C2C249" w14:textId="77777777" w:rsidTr="006C4BBF">
        <w:trPr>
          <w:trHeight w:val="536"/>
        </w:trPr>
        <w:tc>
          <w:tcPr>
            <w:tcW w:w="1994" w:type="dxa"/>
            <w:shd w:val="clear" w:color="auto" w:fill="C5E0B3" w:themeFill="accent6" w:themeFillTint="66"/>
            <w:vAlign w:val="center"/>
          </w:tcPr>
          <w:p w14:paraId="751473BE" w14:textId="548A667E" w:rsidR="00B713F6" w:rsidRPr="00C73173" w:rsidRDefault="007E503D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14:paraId="2CA93CA1" w14:textId="213B5DA2" w:rsidR="00B713F6" w:rsidRPr="00C73173" w:rsidRDefault="00993F6F" w:rsidP="00993F6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od 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.10 do 3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.01.2022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7387C906" w14:textId="26007ADD" w:rsidR="00B713F6" w:rsidRPr="00C73173" w:rsidRDefault="00993F6F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9:30 – 11:00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14:paraId="3B37D188" w14:textId="27EE9946" w:rsidR="00B713F6" w:rsidRPr="00C73173" w:rsidRDefault="00993F6F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F6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(1,2); (3)</w:t>
            </w:r>
          </w:p>
        </w:tc>
        <w:tc>
          <w:tcPr>
            <w:tcW w:w="1405" w:type="dxa"/>
            <w:shd w:val="clear" w:color="auto" w:fill="C5E0B3" w:themeFill="accent6" w:themeFillTint="66"/>
            <w:vAlign w:val="center"/>
          </w:tcPr>
          <w:p w14:paraId="676E2D0A" w14:textId="053EEF7B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713F6" w:rsidRPr="00874082" w14:paraId="4ED026BA" w14:textId="77777777" w:rsidTr="00F5637C">
        <w:trPr>
          <w:trHeight w:val="536"/>
        </w:trPr>
        <w:tc>
          <w:tcPr>
            <w:tcW w:w="1994" w:type="dxa"/>
            <w:shd w:val="clear" w:color="auto" w:fill="auto"/>
            <w:vAlign w:val="center"/>
          </w:tcPr>
          <w:p w14:paraId="32A42258" w14:textId="20B46ECC" w:rsidR="00B713F6" w:rsidRPr="00C73173" w:rsidRDefault="007E503D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C649CE" w14:textId="15B6E3D8" w:rsidR="00B713F6" w:rsidRPr="00C73173" w:rsidRDefault="00993F6F" w:rsidP="00993F6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od 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.10 do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7E503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.01.2022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0A5AC0" w14:textId="0957C7C7" w:rsidR="00B713F6" w:rsidRPr="00993F6F" w:rsidRDefault="00993F6F" w:rsidP="00B713F6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993F6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11:00 – 12:30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7483557" w14:textId="4909B853" w:rsidR="00B713F6" w:rsidRPr="00C73173" w:rsidRDefault="00993F6F" w:rsidP="00B713F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3F6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Grupy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(4,7)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333049" w14:textId="157F581B" w:rsidR="00B713F6" w:rsidRPr="00C73173" w:rsidRDefault="00B713F6" w:rsidP="00B713F6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7FA5AF" w14:textId="4103F9C6" w:rsidR="005637AE" w:rsidRDefault="005637AE" w:rsidP="00675980">
      <w:pPr>
        <w:spacing w:after="0" w:line="240" w:lineRule="auto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00363CE5" w14:textId="3BCACC9F" w:rsidR="008116D9" w:rsidRDefault="008116D9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6E18C8C7" w14:textId="77777777" w:rsidR="008116D9" w:rsidRDefault="008116D9" w:rsidP="00846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</w:p>
    <w:p w14:paraId="14820DC3" w14:textId="77777777" w:rsidR="000F7EED" w:rsidRPr="00AD4B48" w:rsidRDefault="000F7EED" w:rsidP="000F7E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</w:pPr>
      <w:r w:rsidRPr="00AD4B48">
        <w:rPr>
          <w:rFonts w:ascii="Times New Roman" w:eastAsia="Arial Unicode MS" w:hAnsi="Times New Roman" w:cs="Times New Roman"/>
          <w:b/>
          <w:color w:val="002060"/>
          <w:sz w:val="28"/>
          <w:szCs w:val="24"/>
        </w:rPr>
        <w:t>Język angielski specjalistyczny</w:t>
      </w:r>
    </w:p>
    <w:p w14:paraId="5C56AA2F" w14:textId="45EB7A7D" w:rsidR="000F7EED" w:rsidRPr="00BA797E" w:rsidRDefault="000F7EED" w:rsidP="000F7EE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74082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hyperlink r:id="rId15" w:history="1"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Język</w:t>
        </w:r>
        <w:r w:rsidRPr="008C6BF1">
          <w:rPr>
            <w:rStyle w:val="Hipercze"/>
            <w:rFonts w:ascii="Times New Roman" w:eastAsia="Malgun Gothic Semilight" w:hAnsi="Times New Roman" w:cs="Times New Roman"/>
            <w:sz w:val="24"/>
            <w:szCs w:val="24"/>
          </w:rPr>
          <w:t>ó</w:t>
        </w:r>
        <w:r w:rsidRPr="008C6BF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 Obcych</w:t>
        </w:r>
      </w:hyperlink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BA797E">
        <w:rPr>
          <w:rFonts w:ascii="Times New Roman" w:eastAsia="Malgun Gothic Semilight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ul. Mickiewicza 2C </w:t>
      </w:r>
    </w:p>
    <w:p w14:paraId="03CBBDB2" w14:textId="77777777" w:rsidR="000F7EED" w:rsidRPr="00BA797E" w:rsidRDefault="000F7EED" w:rsidP="000F7EE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3A39095E" w14:textId="1D97438B" w:rsidR="000F7EED" w:rsidRDefault="000F7EED" w:rsidP="000F7EED">
      <w:pPr>
        <w:spacing w:after="0" w:line="240" w:lineRule="auto"/>
        <w:ind w:left="-284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A2255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Ćwiczenia</w:t>
      </w:r>
      <w:r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- 25 godzin </w:t>
      </w:r>
      <w:r w:rsidR="00E0258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– </w:t>
      </w:r>
      <w:r w:rsidR="00E02587" w:rsidRPr="00E0258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zajęcia rozpoczynają się od 2 tygodnia</w:t>
      </w:r>
      <w:r w:rsidR="00E0258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 od 10.10.2022) </w:t>
      </w:r>
      <w:r w:rsidR="00E02587" w:rsidRPr="00E02587">
        <w:rPr>
          <w:rFonts w:ascii="Times New Roman" w:eastAsia="Arial Unicode MS" w:hAnsi="Times New Roman" w:cs="Times New Roman"/>
          <w:color w:val="FF0000"/>
          <w:sz w:val="24"/>
          <w:szCs w:val="24"/>
        </w:rPr>
        <w:t>–</w:t>
      </w:r>
      <w:r w:rsidR="00AA0AC3">
        <w:rPr>
          <w:rFonts w:ascii="Times New Roman" w:eastAsia="Arial Unicode MS" w:hAnsi="Times New Roman" w:cs="Times New Roman"/>
          <w:color w:val="FF0000"/>
          <w:sz w:val="24"/>
          <w:szCs w:val="24"/>
        </w:rPr>
        <w:t>ostatnie zajęcia trwają 1 godzin</w:t>
      </w:r>
      <w:r w:rsidR="00EE41E3">
        <w:rPr>
          <w:rFonts w:ascii="Times New Roman" w:eastAsia="Arial Unicode MS" w:hAnsi="Times New Roman" w:cs="Times New Roman"/>
          <w:color w:val="FF0000"/>
          <w:sz w:val="24"/>
          <w:szCs w:val="24"/>
        </w:rPr>
        <w:t>ę</w:t>
      </w:r>
      <w:r w:rsidRPr="00E0258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0F7EED" w14:paraId="779D8942" w14:textId="77777777" w:rsidTr="00CA2593">
        <w:trPr>
          <w:trHeight w:val="69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97F36C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6257F1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D48CFF" w14:textId="77777777" w:rsidR="000F7EED" w:rsidRDefault="000F7EED">
            <w:pPr>
              <w:tabs>
                <w:tab w:val="left" w:pos="541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31E150" w14:textId="77777777" w:rsidR="000F7EED" w:rsidRDefault="000F7EE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8116D9" w14:paraId="466AD309" w14:textId="77777777" w:rsidTr="00A10A87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A8F4" w14:textId="7F6A7060" w:rsidR="008116D9" w:rsidRPr="00AF3D4F" w:rsidRDefault="008116D9" w:rsidP="001549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BC5" w14:textId="405239D5" w:rsidR="008116D9" w:rsidRPr="00AF3D4F" w:rsidRDefault="008116D9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16: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1A65" w14:textId="78670491" w:rsidR="008116D9" w:rsidRPr="00CA2593" w:rsidRDefault="00AA0AC3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8C3" w14:textId="6118115B" w:rsidR="008116D9" w:rsidRPr="002E0EA1" w:rsidRDefault="008116D9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16D9" w14:paraId="7E6587A1" w14:textId="77777777" w:rsidTr="00A10A87">
        <w:trPr>
          <w:trHeight w:val="469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2EE414" w14:textId="45B46C88" w:rsidR="008116D9" w:rsidRPr="00AF3D4F" w:rsidRDefault="008116D9" w:rsidP="001549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F084A5" w14:textId="55BB26E9" w:rsidR="008116D9" w:rsidRPr="00AF3D4F" w:rsidRDefault="008116D9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 – 18: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1D7C51" w14:textId="2A7BDF67" w:rsidR="008116D9" w:rsidRPr="00CA2593" w:rsidRDefault="00AA0AC3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37091D" w14:textId="735ECBEA" w:rsidR="008116D9" w:rsidRPr="002E0EA1" w:rsidRDefault="008116D9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16D9" w14:paraId="4A30FFC8" w14:textId="77777777" w:rsidTr="00780D20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337C" w14:textId="7BD53BC8" w:rsidR="008116D9" w:rsidRPr="00AF3D4F" w:rsidRDefault="008116D9" w:rsidP="001549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6" w:name="_Hlk110512108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Środa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998" w14:textId="09D5C907" w:rsidR="008116D9" w:rsidRPr="00AF3D4F" w:rsidRDefault="008116D9" w:rsidP="0015491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13:15 – 14:45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6C59" w14:textId="1A0DB4AA" w:rsidR="008116D9" w:rsidRPr="00CA2593" w:rsidRDefault="00AA0AC3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5D09" w14:textId="16C1B384" w:rsidR="008116D9" w:rsidRPr="002E0EA1" w:rsidRDefault="008116D9" w:rsidP="0015491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6"/>
      <w:tr w:rsidR="008116D9" w14:paraId="4B01ECDC" w14:textId="77777777" w:rsidTr="00780D20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809C01" w14:textId="0BF2558A" w:rsidR="008116D9" w:rsidRPr="00AF3D4F" w:rsidRDefault="008116D9" w:rsidP="00CA25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EDBE1C" w14:textId="565AEA0A" w:rsidR="008116D9" w:rsidRPr="00AF3D4F" w:rsidRDefault="008116D9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16: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A319CE" w14:textId="584C51CA" w:rsidR="008116D9" w:rsidRPr="00CA2593" w:rsidRDefault="00AA0AC3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21C151" w14:textId="20108AD3" w:rsidR="008116D9" w:rsidRPr="002E0EA1" w:rsidRDefault="008116D9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16D9" w14:paraId="5874C4CE" w14:textId="77777777" w:rsidTr="00780D20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981" w14:textId="2B4C9A4F" w:rsidR="008116D9" w:rsidRPr="00AF3D4F" w:rsidRDefault="008116D9" w:rsidP="00CA25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F81" w14:textId="1FE6A354" w:rsidR="008116D9" w:rsidRPr="00AF3D4F" w:rsidRDefault="008116D9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59713F">
              <w:rPr>
                <w:rFonts w:ascii="Times New Roman" w:eastAsia="Arial Unicode MS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6215" w14:textId="37F24193" w:rsidR="008116D9" w:rsidRPr="00CA2593" w:rsidRDefault="00AA0AC3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EA3" w14:textId="35AA7926" w:rsidR="008116D9" w:rsidRPr="002E0EA1" w:rsidRDefault="008116D9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16D9" w14:paraId="1483519D" w14:textId="77777777" w:rsidTr="008116D9">
        <w:trPr>
          <w:trHeight w:val="45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652D" w14:textId="06CD692A" w:rsidR="008116D9" w:rsidRPr="00AF3D4F" w:rsidRDefault="008116D9" w:rsidP="00CA25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.10.2022 do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F34EA8" w14:textId="022E6E7A" w:rsidR="008116D9" w:rsidRPr="00AF3D4F" w:rsidRDefault="008116D9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D6A21" w14:textId="73F9639C" w:rsidR="008116D9" w:rsidRPr="00CA2593" w:rsidRDefault="00AA0AC3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7D71CC" w14:textId="67F67EFE" w:rsidR="008116D9" w:rsidRPr="002E0EA1" w:rsidRDefault="008116D9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16D9" w14:paraId="38489DE5" w14:textId="77777777" w:rsidTr="00FA681A">
        <w:trPr>
          <w:trHeight w:val="456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FA7" w14:textId="56928019" w:rsidR="008116D9" w:rsidRPr="00AF3D4F" w:rsidRDefault="008116D9" w:rsidP="00CA25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B20C" w14:textId="23E9F2E5" w:rsidR="008116D9" w:rsidRPr="00AF3D4F" w:rsidRDefault="008116D9" w:rsidP="00CA25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6207" w14:textId="7BEC5102" w:rsidR="008116D9" w:rsidRPr="00CA2593" w:rsidRDefault="00AA0AC3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A76B" w14:textId="7672CE75" w:rsidR="008116D9" w:rsidRPr="002E0EA1" w:rsidRDefault="008116D9" w:rsidP="00CA259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19390E8A" w14:textId="143AAD30" w:rsidR="00495286" w:rsidRDefault="00495286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12BBF7" w14:textId="7EE95F42" w:rsidR="00154913" w:rsidRDefault="00154913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9F8720B" w14:textId="2B3BEEA2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53E8023" w14:textId="437C02AF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7FCA32" w14:textId="4C7C92BD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164DCD" w14:textId="00F50362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28F6758" w14:textId="627C8345" w:rsidR="000A659F" w:rsidRDefault="000A659F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C4CD60" w14:textId="6207B783" w:rsidR="000A659F" w:rsidRDefault="000A659F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17FC0C" w14:textId="7C2D41EE" w:rsidR="000A659F" w:rsidRDefault="000A659F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F47450A" w14:textId="1C307AF5" w:rsidR="000A659F" w:rsidRDefault="000A659F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E9D941" w14:textId="77777777" w:rsidR="000A659F" w:rsidRDefault="000A659F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08C7B5E" w14:textId="0865BB2A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17D9944" w14:textId="77777777" w:rsidR="00FB1C9E" w:rsidRDefault="00FB1C9E" w:rsidP="006E496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FB1C9E" w:rsidSect="0085222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6330" w14:textId="77777777" w:rsidR="00054A7F" w:rsidRDefault="00054A7F" w:rsidP="00A5544B">
      <w:pPr>
        <w:spacing w:after="0" w:line="240" w:lineRule="auto"/>
      </w:pPr>
      <w:r>
        <w:separator/>
      </w:r>
    </w:p>
  </w:endnote>
  <w:endnote w:type="continuationSeparator" w:id="0">
    <w:p w14:paraId="52866764" w14:textId="77777777" w:rsidR="00054A7F" w:rsidRDefault="00054A7F" w:rsidP="00A5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27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B840D" w14:textId="77777777" w:rsidR="00955C07" w:rsidRDefault="00955C0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5C8E1" w14:textId="77777777" w:rsidR="00955C07" w:rsidRPr="00AA62AA" w:rsidRDefault="00955C07" w:rsidP="00AA6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3728" w14:textId="77777777" w:rsidR="00054A7F" w:rsidRDefault="00054A7F" w:rsidP="00A5544B">
      <w:pPr>
        <w:spacing w:after="0" w:line="240" w:lineRule="auto"/>
      </w:pPr>
      <w:r>
        <w:separator/>
      </w:r>
    </w:p>
  </w:footnote>
  <w:footnote w:type="continuationSeparator" w:id="0">
    <w:p w14:paraId="7B5F9616" w14:textId="77777777" w:rsidR="00054A7F" w:rsidRDefault="00054A7F" w:rsidP="00A5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851F" w14:textId="78E95A98" w:rsidR="00955C07" w:rsidRDefault="00955C07">
    <w:pPr>
      <w:pStyle w:val="Nagwek"/>
    </w:pPr>
  </w:p>
  <w:p w14:paraId="291B4D20" w14:textId="4E000EF4" w:rsidR="00955C07" w:rsidRDefault="00955C07" w:rsidP="00FC5D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8E3"/>
    <w:multiLevelType w:val="hybridMultilevel"/>
    <w:tmpl w:val="A7D06826"/>
    <w:lvl w:ilvl="0" w:tplc="FF0AA6CE">
      <w:start w:val="30"/>
      <w:numFmt w:val="bullet"/>
      <w:lvlText w:val=""/>
      <w:lvlJc w:val="left"/>
      <w:pPr>
        <w:ind w:left="366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B495268"/>
    <w:multiLevelType w:val="hybridMultilevel"/>
    <w:tmpl w:val="66343470"/>
    <w:lvl w:ilvl="0" w:tplc="90580CC6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5F43"/>
    <w:rsid w:val="0003336D"/>
    <w:rsid w:val="000340A8"/>
    <w:rsid w:val="00041F47"/>
    <w:rsid w:val="00043256"/>
    <w:rsid w:val="0005050F"/>
    <w:rsid w:val="000534E0"/>
    <w:rsid w:val="00054A7F"/>
    <w:rsid w:val="00054B34"/>
    <w:rsid w:val="00065A02"/>
    <w:rsid w:val="00067C21"/>
    <w:rsid w:val="00074FF1"/>
    <w:rsid w:val="0007512F"/>
    <w:rsid w:val="00084540"/>
    <w:rsid w:val="000862F5"/>
    <w:rsid w:val="000869C4"/>
    <w:rsid w:val="00095209"/>
    <w:rsid w:val="00096D3F"/>
    <w:rsid w:val="000A23B0"/>
    <w:rsid w:val="000A352E"/>
    <w:rsid w:val="000A3CAE"/>
    <w:rsid w:val="000A659F"/>
    <w:rsid w:val="000B05C2"/>
    <w:rsid w:val="000B50CD"/>
    <w:rsid w:val="000B5314"/>
    <w:rsid w:val="000B5DA7"/>
    <w:rsid w:val="000B7DC7"/>
    <w:rsid w:val="000C46C2"/>
    <w:rsid w:val="000D1A67"/>
    <w:rsid w:val="000D3D50"/>
    <w:rsid w:val="000D6B29"/>
    <w:rsid w:val="000E06E1"/>
    <w:rsid w:val="000E2097"/>
    <w:rsid w:val="000E5074"/>
    <w:rsid w:val="000E76E0"/>
    <w:rsid w:val="000E7741"/>
    <w:rsid w:val="000E7E5C"/>
    <w:rsid w:val="000F2DAD"/>
    <w:rsid w:val="000F408F"/>
    <w:rsid w:val="000F55B2"/>
    <w:rsid w:val="000F698B"/>
    <w:rsid w:val="000F7270"/>
    <w:rsid w:val="000F7EED"/>
    <w:rsid w:val="0010227B"/>
    <w:rsid w:val="00102430"/>
    <w:rsid w:val="00110F81"/>
    <w:rsid w:val="00111AB5"/>
    <w:rsid w:val="001207CC"/>
    <w:rsid w:val="001237C7"/>
    <w:rsid w:val="0012422A"/>
    <w:rsid w:val="001274E2"/>
    <w:rsid w:val="00127CB9"/>
    <w:rsid w:val="00134607"/>
    <w:rsid w:val="00134644"/>
    <w:rsid w:val="0014119A"/>
    <w:rsid w:val="00145B5D"/>
    <w:rsid w:val="00152B27"/>
    <w:rsid w:val="00154553"/>
    <w:rsid w:val="0015486B"/>
    <w:rsid w:val="00154913"/>
    <w:rsid w:val="0015679B"/>
    <w:rsid w:val="00160FD3"/>
    <w:rsid w:val="001648F5"/>
    <w:rsid w:val="001677F9"/>
    <w:rsid w:val="00170A01"/>
    <w:rsid w:val="00174039"/>
    <w:rsid w:val="0017631E"/>
    <w:rsid w:val="00180595"/>
    <w:rsid w:val="00185BFC"/>
    <w:rsid w:val="00193CCF"/>
    <w:rsid w:val="00195DCD"/>
    <w:rsid w:val="001A760C"/>
    <w:rsid w:val="001B60AE"/>
    <w:rsid w:val="001B6636"/>
    <w:rsid w:val="001B66FE"/>
    <w:rsid w:val="001C2153"/>
    <w:rsid w:val="001C46A6"/>
    <w:rsid w:val="001C4A78"/>
    <w:rsid w:val="001C5524"/>
    <w:rsid w:val="001C63FF"/>
    <w:rsid w:val="001C7E2F"/>
    <w:rsid w:val="001D1CAE"/>
    <w:rsid w:val="001E1130"/>
    <w:rsid w:val="001E1815"/>
    <w:rsid w:val="001F0653"/>
    <w:rsid w:val="001F0FAC"/>
    <w:rsid w:val="001F1093"/>
    <w:rsid w:val="001F15B9"/>
    <w:rsid w:val="001F1A41"/>
    <w:rsid w:val="001F1C4E"/>
    <w:rsid w:val="001F5182"/>
    <w:rsid w:val="001F573E"/>
    <w:rsid w:val="001F5B55"/>
    <w:rsid w:val="002044CA"/>
    <w:rsid w:val="00207E53"/>
    <w:rsid w:val="002126D9"/>
    <w:rsid w:val="00221471"/>
    <w:rsid w:val="00221A46"/>
    <w:rsid w:val="00222D55"/>
    <w:rsid w:val="00226999"/>
    <w:rsid w:val="00231A4B"/>
    <w:rsid w:val="002322AC"/>
    <w:rsid w:val="00233923"/>
    <w:rsid w:val="00235854"/>
    <w:rsid w:val="00243034"/>
    <w:rsid w:val="002525B8"/>
    <w:rsid w:val="00253707"/>
    <w:rsid w:val="00254584"/>
    <w:rsid w:val="00256188"/>
    <w:rsid w:val="00271585"/>
    <w:rsid w:val="002728BD"/>
    <w:rsid w:val="00272A60"/>
    <w:rsid w:val="00274C92"/>
    <w:rsid w:val="00276615"/>
    <w:rsid w:val="00281CE4"/>
    <w:rsid w:val="002834D1"/>
    <w:rsid w:val="00283E93"/>
    <w:rsid w:val="00286A49"/>
    <w:rsid w:val="002878CE"/>
    <w:rsid w:val="0029096A"/>
    <w:rsid w:val="0029151B"/>
    <w:rsid w:val="002A1A52"/>
    <w:rsid w:val="002A322F"/>
    <w:rsid w:val="002A3E9A"/>
    <w:rsid w:val="002A4861"/>
    <w:rsid w:val="002A5500"/>
    <w:rsid w:val="002B1939"/>
    <w:rsid w:val="002B2057"/>
    <w:rsid w:val="002B2B4F"/>
    <w:rsid w:val="002B2E99"/>
    <w:rsid w:val="002C1068"/>
    <w:rsid w:val="002D0704"/>
    <w:rsid w:val="002D2B2D"/>
    <w:rsid w:val="002D58DB"/>
    <w:rsid w:val="002E0EA1"/>
    <w:rsid w:val="002E1890"/>
    <w:rsid w:val="002E26A6"/>
    <w:rsid w:val="002E2752"/>
    <w:rsid w:val="002E34B8"/>
    <w:rsid w:val="002E5B03"/>
    <w:rsid w:val="002E7842"/>
    <w:rsid w:val="002E7E43"/>
    <w:rsid w:val="002F298A"/>
    <w:rsid w:val="002F6E35"/>
    <w:rsid w:val="002F7276"/>
    <w:rsid w:val="00305113"/>
    <w:rsid w:val="00305475"/>
    <w:rsid w:val="003108BF"/>
    <w:rsid w:val="0031195E"/>
    <w:rsid w:val="0031427F"/>
    <w:rsid w:val="00315CC4"/>
    <w:rsid w:val="00316497"/>
    <w:rsid w:val="0032122B"/>
    <w:rsid w:val="00321740"/>
    <w:rsid w:val="00323089"/>
    <w:rsid w:val="00336638"/>
    <w:rsid w:val="00345114"/>
    <w:rsid w:val="003479B0"/>
    <w:rsid w:val="00350B10"/>
    <w:rsid w:val="0035102E"/>
    <w:rsid w:val="0035586F"/>
    <w:rsid w:val="00361EAE"/>
    <w:rsid w:val="00362C44"/>
    <w:rsid w:val="00364971"/>
    <w:rsid w:val="00371144"/>
    <w:rsid w:val="003800FE"/>
    <w:rsid w:val="003865CB"/>
    <w:rsid w:val="0038761C"/>
    <w:rsid w:val="00390820"/>
    <w:rsid w:val="00391DD1"/>
    <w:rsid w:val="0039483A"/>
    <w:rsid w:val="00395424"/>
    <w:rsid w:val="003A4F8D"/>
    <w:rsid w:val="003A52CC"/>
    <w:rsid w:val="003B0A80"/>
    <w:rsid w:val="003B0E6B"/>
    <w:rsid w:val="003B11D0"/>
    <w:rsid w:val="003B1A34"/>
    <w:rsid w:val="003B2AD6"/>
    <w:rsid w:val="003B6161"/>
    <w:rsid w:val="003B7486"/>
    <w:rsid w:val="003C094D"/>
    <w:rsid w:val="003C2899"/>
    <w:rsid w:val="003C6753"/>
    <w:rsid w:val="003D3AC1"/>
    <w:rsid w:val="003D4812"/>
    <w:rsid w:val="003D613C"/>
    <w:rsid w:val="003D7B4D"/>
    <w:rsid w:val="003E116A"/>
    <w:rsid w:val="003E38BD"/>
    <w:rsid w:val="003E3D88"/>
    <w:rsid w:val="003E428B"/>
    <w:rsid w:val="003E5E26"/>
    <w:rsid w:val="003E6D3F"/>
    <w:rsid w:val="003E7917"/>
    <w:rsid w:val="003F21BF"/>
    <w:rsid w:val="003F29BB"/>
    <w:rsid w:val="003F31C3"/>
    <w:rsid w:val="003F33D7"/>
    <w:rsid w:val="003F4449"/>
    <w:rsid w:val="004012C6"/>
    <w:rsid w:val="004049F9"/>
    <w:rsid w:val="004116FE"/>
    <w:rsid w:val="00412981"/>
    <w:rsid w:val="00421E1F"/>
    <w:rsid w:val="0042506D"/>
    <w:rsid w:val="00427844"/>
    <w:rsid w:val="00431D12"/>
    <w:rsid w:val="004322EC"/>
    <w:rsid w:val="004338D8"/>
    <w:rsid w:val="0043445B"/>
    <w:rsid w:val="004355EE"/>
    <w:rsid w:val="00436737"/>
    <w:rsid w:val="00437BF1"/>
    <w:rsid w:val="00441A40"/>
    <w:rsid w:val="00444F55"/>
    <w:rsid w:val="00455917"/>
    <w:rsid w:val="00456762"/>
    <w:rsid w:val="0046096B"/>
    <w:rsid w:val="004610E1"/>
    <w:rsid w:val="00467D65"/>
    <w:rsid w:val="00471B28"/>
    <w:rsid w:val="00493479"/>
    <w:rsid w:val="00495286"/>
    <w:rsid w:val="004967F4"/>
    <w:rsid w:val="004A0BD5"/>
    <w:rsid w:val="004A0E42"/>
    <w:rsid w:val="004A3797"/>
    <w:rsid w:val="004A3BCC"/>
    <w:rsid w:val="004A6A39"/>
    <w:rsid w:val="004B001E"/>
    <w:rsid w:val="004B02A8"/>
    <w:rsid w:val="004B23AB"/>
    <w:rsid w:val="004B3BF7"/>
    <w:rsid w:val="004B5304"/>
    <w:rsid w:val="004B60CD"/>
    <w:rsid w:val="004B7D30"/>
    <w:rsid w:val="004C32D8"/>
    <w:rsid w:val="004C6D76"/>
    <w:rsid w:val="004D6F87"/>
    <w:rsid w:val="004E53AD"/>
    <w:rsid w:val="004E6575"/>
    <w:rsid w:val="004F02D6"/>
    <w:rsid w:val="004F1066"/>
    <w:rsid w:val="004F2620"/>
    <w:rsid w:val="004F3859"/>
    <w:rsid w:val="004F390C"/>
    <w:rsid w:val="004F6CE7"/>
    <w:rsid w:val="004F7F68"/>
    <w:rsid w:val="005052C6"/>
    <w:rsid w:val="00511CD0"/>
    <w:rsid w:val="005134EB"/>
    <w:rsid w:val="005136E2"/>
    <w:rsid w:val="005138D8"/>
    <w:rsid w:val="005140F2"/>
    <w:rsid w:val="0051431B"/>
    <w:rsid w:val="005247B8"/>
    <w:rsid w:val="00525300"/>
    <w:rsid w:val="00530EC2"/>
    <w:rsid w:val="005316E2"/>
    <w:rsid w:val="0054053F"/>
    <w:rsid w:val="0054085F"/>
    <w:rsid w:val="00540B83"/>
    <w:rsid w:val="00540F0E"/>
    <w:rsid w:val="00550F84"/>
    <w:rsid w:val="00553566"/>
    <w:rsid w:val="005551CD"/>
    <w:rsid w:val="005635E7"/>
    <w:rsid w:val="005637AE"/>
    <w:rsid w:val="00565485"/>
    <w:rsid w:val="005706B5"/>
    <w:rsid w:val="005737E2"/>
    <w:rsid w:val="0057405C"/>
    <w:rsid w:val="00574F4D"/>
    <w:rsid w:val="00574FD1"/>
    <w:rsid w:val="00581C91"/>
    <w:rsid w:val="0059713F"/>
    <w:rsid w:val="005A0198"/>
    <w:rsid w:val="005A01DE"/>
    <w:rsid w:val="005B4DC0"/>
    <w:rsid w:val="005B61F0"/>
    <w:rsid w:val="005B6F60"/>
    <w:rsid w:val="005B7AA4"/>
    <w:rsid w:val="005C4233"/>
    <w:rsid w:val="005C5BB9"/>
    <w:rsid w:val="005D011C"/>
    <w:rsid w:val="005E3C72"/>
    <w:rsid w:val="005E4A02"/>
    <w:rsid w:val="005E57CE"/>
    <w:rsid w:val="005E5F84"/>
    <w:rsid w:val="005E6F28"/>
    <w:rsid w:val="005F03FD"/>
    <w:rsid w:val="005F6550"/>
    <w:rsid w:val="005F68BE"/>
    <w:rsid w:val="005F6C69"/>
    <w:rsid w:val="00616295"/>
    <w:rsid w:val="006177C2"/>
    <w:rsid w:val="006177EA"/>
    <w:rsid w:val="00620FE5"/>
    <w:rsid w:val="00625A02"/>
    <w:rsid w:val="0062629A"/>
    <w:rsid w:val="00636379"/>
    <w:rsid w:val="00636FFF"/>
    <w:rsid w:val="00640E4E"/>
    <w:rsid w:val="006422B4"/>
    <w:rsid w:val="006515C2"/>
    <w:rsid w:val="006704C7"/>
    <w:rsid w:val="00675980"/>
    <w:rsid w:val="0067618A"/>
    <w:rsid w:val="00676830"/>
    <w:rsid w:val="00682230"/>
    <w:rsid w:val="00683890"/>
    <w:rsid w:val="00691706"/>
    <w:rsid w:val="00691EF7"/>
    <w:rsid w:val="00692004"/>
    <w:rsid w:val="006921DE"/>
    <w:rsid w:val="00693D14"/>
    <w:rsid w:val="00696EF1"/>
    <w:rsid w:val="00697F1D"/>
    <w:rsid w:val="006A0FC2"/>
    <w:rsid w:val="006A5CF0"/>
    <w:rsid w:val="006A7023"/>
    <w:rsid w:val="006B3A0B"/>
    <w:rsid w:val="006B67E0"/>
    <w:rsid w:val="006B751F"/>
    <w:rsid w:val="006B7EF9"/>
    <w:rsid w:val="006C0DF1"/>
    <w:rsid w:val="006C1A04"/>
    <w:rsid w:val="006C298E"/>
    <w:rsid w:val="006C4BBF"/>
    <w:rsid w:val="006D1087"/>
    <w:rsid w:val="006D697E"/>
    <w:rsid w:val="006E2E28"/>
    <w:rsid w:val="006E4966"/>
    <w:rsid w:val="006E5410"/>
    <w:rsid w:val="006F0CC9"/>
    <w:rsid w:val="006F4814"/>
    <w:rsid w:val="0070234F"/>
    <w:rsid w:val="00702E70"/>
    <w:rsid w:val="007071E1"/>
    <w:rsid w:val="007104FD"/>
    <w:rsid w:val="007158BC"/>
    <w:rsid w:val="00717D25"/>
    <w:rsid w:val="00724100"/>
    <w:rsid w:val="00731CC4"/>
    <w:rsid w:val="007335E2"/>
    <w:rsid w:val="00733BB5"/>
    <w:rsid w:val="00734155"/>
    <w:rsid w:val="0073426E"/>
    <w:rsid w:val="0073458C"/>
    <w:rsid w:val="0074635E"/>
    <w:rsid w:val="00750C9E"/>
    <w:rsid w:val="00753791"/>
    <w:rsid w:val="00756DC6"/>
    <w:rsid w:val="0076620D"/>
    <w:rsid w:val="0077178A"/>
    <w:rsid w:val="00773BE7"/>
    <w:rsid w:val="00776D21"/>
    <w:rsid w:val="0078001A"/>
    <w:rsid w:val="00781514"/>
    <w:rsid w:val="00783AB6"/>
    <w:rsid w:val="00785C21"/>
    <w:rsid w:val="00791EE5"/>
    <w:rsid w:val="007961B6"/>
    <w:rsid w:val="00796745"/>
    <w:rsid w:val="007A1FF0"/>
    <w:rsid w:val="007A43DD"/>
    <w:rsid w:val="007B1738"/>
    <w:rsid w:val="007B17FC"/>
    <w:rsid w:val="007B5B56"/>
    <w:rsid w:val="007C2502"/>
    <w:rsid w:val="007C5250"/>
    <w:rsid w:val="007C6949"/>
    <w:rsid w:val="007D09E7"/>
    <w:rsid w:val="007D1062"/>
    <w:rsid w:val="007D6CE6"/>
    <w:rsid w:val="007E01AB"/>
    <w:rsid w:val="007E468E"/>
    <w:rsid w:val="007E4A2F"/>
    <w:rsid w:val="007E503D"/>
    <w:rsid w:val="007F211B"/>
    <w:rsid w:val="007F3DAD"/>
    <w:rsid w:val="007F5511"/>
    <w:rsid w:val="008006E3"/>
    <w:rsid w:val="00802AD2"/>
    <w:rsid w:val="008037F7"/>
    <w:rsid w:val="00805276"/>
    <w:rsid w:val="0080768B"/>
    <w:rsid w:val="00807ADE"/>
    <w:rsid w:val="008116D9"/>
    <w:rsid w:val="00813E8B"/>
    <w:rsid w:val="00813E8E"/>
    <w:rsid w:val="00815296"/>
    <w:rsid w:val="00815462"/>
    <w:rsid w:val="0081742E"/>
    <w:rsid w:val="00823BC1"/>
    <w:rsid w:val="008260C0"/>
    <w:rsid w:val="00827E3B"/>
    <w:rsid w:val="00830E6D"/>
    <w:rsid w:val="00834455"/>
    <w:rsid w:val="008355D9"/>
    <w:rsid w:val="008359B2"/>
    <w:rsid w:val="00836DAD"/>
    <w:rsid w:val="008422AA"/>
    <w:rsid w:val="008450E7"/>
    <w:rsid w:val="00846A6B"/>
    <w:rsid w:val="008500BB"/>
    <w:rsid w:val="0085222B"/>
    <w:rsid w:val="00853D37"/>
    <w:rsid w:val="00856AEE"/>
    <w:rsid w:val="00860AD4"/>
    <w:rsid w:val="00866932"/>
    <w:rsid w:val="00866946"/>
    <w:rsid w:val="008700DB"/>
    <w:rsid w:val="00870C34"/>
    <w:rsid w:val="00872358"/>
    <w:rsid w:val="00874082"/>
    <w:rsid w:val="00876E2B"/>
    <w:rsid w:val="00882016"/>
    <w:rsid w:val="00882D5A"/>
    <w:rsid w:val="00883919"/>
    <w:rsid w:val="008878AA"/>
    <w:rsid w:val="0089160A"/>
    <w:rsid w:val="008A1132"/>
    <w:rsid w:val="008A69FD"/>
    <w:rsid w:val="008A75A2"/>
    <w:rsid w:val="008A79EC"/>
    <w:rsid w:val="008B2CD6"/>
    <w:rsid w:val="008B6CAE"/>
    <w:rsid w:val="008B7104"/>
    <w:rsid w:val="008C1BAF"/>
    <w:rsid w:val="008C6BF1"/>
    <w:rsid w:val="008E42BC"/>
    <w:rsid w:val="008E4D4B"/>
    <w:rsid w:val="008E5770"/>
    <w:rsid w:val="008E6157"/>
    <w:rsid w:val="008E75DA"/>
    <w:rsid w:val="008F22D9"/>
    <w:rsid w:val="008F2FD6"/>
    <w:rsid w:val="00902AF9"/>
    <w:rsid w:val="00903A0F"/>
    <w:rsid w:val="0090554F"/>
    <w:rsid w:val="00912C49"/>
    <w:rsid w:val="00914C3D"/>
    <w:rsid w:val="00920AD0"/>
    <w:rsid w:val="00923073"/>
    <w:rsid w:val="009243EF"/>
    <w:rsid w:val="009250E8"/>
    <w:rsid w:val="009302CB"/>
    <w:rsid w:val="009465DD"/>
    <w:rsid w:val="00950AFB"/>
    <w:rsid w:val="00951A5A"/>
    <w:rsid w:val="00952BA1"/>
    <w:rsid w:val="00955C07"/>
    <w:rsid w:val="0095734D"/>
    <w:rsid w:val="00957B49"/>
    <w:rsid w:val="00966DBF"/>
    <w:rsid w:val="0097061A"/>
    <w:rsid w:val="00971BEE"/>
    <w:rsid w:val="00981798"/>
    <w:rsid w:val="009833F5"/>
    <w:rsid w:val="00984B1D"/>
    <w:rsid w:val="00985686"/>
    <w:rsid w:val="009865DB"/>
    <w:rsid w:val="009879CE"/>
    <w:rsid w:val="0099377A"/>
    <w:rsid w:val="00993F6F"/>
    <w:rsid w:val="009A2AA9"/>
    <w:rsid w:val="009A4A65"/>
    <w:rsid w:val="009A55FD"/>
    <w:rsid w:val="009A5C47"/>
    <w:rsid w:val="009A6964"/>
    <w:rsid w:val="009B0B23"/>
    <w:rsid w:val="009B53F8"/>
    <w:rsid w:val="009B5A97"/>
    <w:rsid w:val="009B61F4"/>
    <w:rsid w:val="009D1241"/>
    <w:rsid w:val="009D27D3"/>
    <w:rsid w:val="009E07C3"/>
    <w:rsid w:val="009E38D2"/>
    <w:rsid w:val="009E634E"/>
    <w:rsid w:val="009F1329"/>
    <w:rsid w:val="009F7FB1"/>
    <w:rsid w:val="00A11B4D"/>
    <w:rsid w:val="00A13DC0"/>
    <w:rsid w:val="00A15BD8"/>
    <w:rsid w:val="00A21FFC"/>
    <w:rsid w:val="00A25226"/>
    <w:rsid w:val="00A27606"/>
    <w:rsid w:val="00A327A2"/>
    <w:rsid w:val="00A35EBC"/>
    <w:rsid w:val="00A37010"/>
    <w:rsid w:val="00A41B16"/>
    <w:rsid w:val="00A4496E"/>
    <w:rsid w:val="00A45760"/>
    <w:rsid w:val="00A45AD3"/>
    <w:rsid w:val="00A47184"/>
    <w:rsid w:val="00A473DC"/>
    <w:rsid w:val="00A47B60"/>
    <w:rsid w:val="00A5544B"/>
    <w:rsid w:val="00A55CC2"/>
    <w:rsid w:val="00A57B18"/>
    <w:rsid w:val="00A66057"/>
    <w:rsid w:val="00A668CE"/>
    <w:rsid w:val="00A66C0F"/>
    <w:rsid w:val="00A677EA"/>
    <w:rsid w:val="00A719B5"/>
    <w:rsid w:val="00A751ED"/>
    <w:rsid w:val="00A8113D"/>
    <w:rsid w:val="00A81C81"/>
    <w:rsid w:val="00A911AC"/>
    <w:rsid w:val="00A93D7D"/>
    <w:rsid w:val="00A950C6"/>
    <w:rsid w:val="00AA0AC3"/>
    <w:rsid w:val="00AA56A2"/>
    <w:rsid w:val="00AA62AA"/>
    <w:rsid w:val="00AB0C5C"/>
    <w:rsid w:val="00AB1DDF"/>
    <w:rsid w:val="00AB3698"/>
    <w:rsid w:val="00AB46F9"/>
    <w:rsid w:val="00AC2952"/>
    <w:rsid w:val="00AC46D9"/>
    <w:rsid w:val="00AC68AD"/>
    <w:rsid w:val="00AD1527"/>
    <w:rsid w:val="00AD2233"/>
    <w:rsid w:val="00AD2D38"/>
    <w:rsid w:val="00AD3F57"/>
    <w:rsid w:val="00AD4B48"/>
    <w:rsid w:val="00AE3161"/>
    <w:rsid w:val="00AE3B7A"/>
    <w:rsid w:val="00AE444D"/>
    <w:rsid w:val="00AE48F6"/>
    <w:rsid w:val="00AF15A0"/>
    <w:rsid w:val="00AF3D4F"/>
    <w:rsid w:val="00AF5893"/>
    <w:rsid w:val="00AF5E47"/>
    <w:rsid w:val="00AF7F3F"/>
    <w:rsid w:val="00B01EF6"/>
    <w:rsid w:val="00B0408C"/>
    <w:rsid w:val="00B05E81"/>
    <w:rsid w:val="00B12812"/>
    <w:rsid w:val="00B17E94"/>
    <w:rsid w:val="00B300AE"/>
    <w:rsid w:val="00B304CB"/>
    <w:rsid w:val="00B30738"/>
    <w:rsid w:val="00B3225B"/>
    <w:rsid w:val="00B36A7A"/>
    <w:rsid w:val="00B40410"/>
    <w:rsid w:val="00B40671"/>
    <w:rsid w:val="00B43C81"/>
    <w:rsid w:val="00B442C3"/>
    <w:rsid w:val="00B461F3"/>
    <w:rsid w:val="00B477C8"/>
    <w:rsid w:val="00B534B9"/>
    <w:rsid w:val="00B53AAB"/>
    <w:rsid w:val="00B713F6"/>
    <w:rsid w:val="00B7397A"/>
    <w:rsid w:val="00B76164"/>
    <w:rsid w:val="00B7652D"/>
    <w:rsid w:val="00B77722"/>
    <w:rsid w:val="00B80FF9"/>
    <w:rsid w:val="00B83CE9"/>
    <w:rsid w:val="00B87D3F"/>
    <w:rsid w:val="00B97EFE"/>
    <w:rsid w:val="00BA2833"/>
    <w:rsid w:val="00BA3F2B"/>
    <w:rsid w:val="00BA4FAE"/>
    <w:rsid w:val="00BA576F"/>
    <w:rsid w:val="00BA6CC1"/>
    <w:rsid w:val="00BA74B3"/>
    <w:rsid w:val="00BA797E"/>
    <w:rsid w:val="00BC2A19"/>
    <w:rsid w:val="00BC3A3D"/>
    <w:rsid w:val="00BC46D3"/>
    <w:rsid w:val="00BC565C"/>
    <w:rsid w:val="00BC62C6"/>
    <w:rsid w:val="00BC7074"/>
    <w:rsid w:val="00BC79EC"/>
    <w:rsid w:val="00BD0047"/>
    <w:rsid w:val="00BD224C"/>
    <w:rsid w:val="00BE2D62"/>
    <w:rsid w:val="00BE3620"/>
    <w:rsid w:val="00BF220B"/>
    <w:rsid w:val="00BF4C5D"/>
    <w:rsid w:val="00BF4C88"/>
    <w:rsid w:val="00BF67F4"/>
    <w:rsid w:val="00BF7295"/>
    <w:rsid w:val="00C06ECD"/>
    <w:rsid w:val="00C10F19"/>
    <w:rsid w:val="00C15468"/>
    <w:rsid w:val="00C15E9C"/>
    <w:rsid w:val="00C16972"/>
    <w:rsid w:val="00C22481"/>
    <w:rsid w:val="00C245B0"/>
    <w:rsid w:val="00C24924"/>
    <w:rsid w:val="00C265AB"/>
    <w:rsid w:val="00C27004"/>
    <w:rsid w:val="00C30B7F"/>
    <w:rsid w:val="00C33AD4"/>
    <w:rsid w:val="00C34DE9"/>
    <w:rsid w:val="00C360F4"/>
    <w:rsid w:val="00C41FB9"/>
    <w:rsid w:val="00C465DA"/>
    <w:rsid w:val="00C50E19"/>
    <w:rsid w:val="00C53770"/>
    <w:rsid w:val="00C53A94"/>
    <w:rsid w:val="00C55640"/>
    <w:rsid w:val="00C64917"/>
    <w:rsid w:val="00C736AD"/>
    <w:rsid w:val="00C76466"/>
    <w:rsid w:val="00C81BBB"/>
    <w:rsid w:val="00C84490"/>
    <w:rsid w:val="00C9139E"/>
    <w:rsid w:val="00C92F94"/>
    <w:rsid w:val="00C947D2"/>
    <w:rsid w:val="00C96FC9"/>
    <w:rsid w:val="00CA2593"/>
    <w:rsid w:val="00CA3E1D"/>
    <w:rsid w:val="00CA56AB"/>
    <w:rsid w:val="00CA6C5E"/>
    <w:rsid w:val="00CA6D9D"/>
    <w:rsid w:val="00CB17E6"/>
    <w:rsid w:val="00CC6493"/>
    <w:rsid w:val="00CD18DE"/>
    <w:rsid w:val="00CD61F9"/>
    <w:rsid w:val="00CE2604"/>
    <w:rsid w:val="00CE4FE1"/>
    <w:rsid w:val="00CF6144"/>
    <w:rsid w:val="00CF7662"/>
    <w:rsid w:val="00CF7D05"/>
    <w:rsid w:val="00D0105A"/>
    <w:rsid w:val="00D05A6A"/>
    <w:rsid w:val="00D150F2"/>
    <w:rsid w:val="00D21859"/>
    <w:rsid w:val="00D221EB"/>
    <w:rsid w:val="00D223BC"/>
    <w:rsid w:val="00D227AD"/>
    <w:rsid w:val="00D2510F"/>
    <w:rsid w:val="00D2573B"/>
    <w:rsid w:val="00D26CC1"/>
    <w:rsid w:val="00D30966"/>
    <w:rsid w:val="00D3173F"/>
    <w:rsid w:val="00D341C7"/>
    <w:rsid w:val="00D35E62"/>
    <w:rsid w:val="00D42BB6"/>
    <w:rsid w:val="00D5118F"/>
    <w:rsid w:val="00D52401"/>
    <w:rsid w:val="00D53CAD"/>
    <w:rsid w:val="00D54E93"/>
    <w:rsid w:val="00D57189"/>
    <w:rsid w:val="00D619AB"/>
    <w:rsid w:val="00D62BD8"/>
    <w:rsid w:val="00D631CD"/>
    <w:rsid w:val="00D639F1"/>
    <w:rsid w:val="00D719C3"/>
    <w:rsid w:val="00D72C48"/>
    <w:rsid w:val="00D757E1"/>
    <w:rsid w:val="00D81474"/>
    <w:rsid w:val="00D851F7"/>
    <w:rsid w:val="00D94A00"/>
    <w:rsid w:val="00D95893"/>
    <w:rsid w:val="00D96786"/>
    <w:rsid w:val="00D976D4"/>
    <w:rsid w:val="00DA168D"/>
    <w:rsid w:val="00DB41E7"/>
    <w:rsid w:val="00DB7DC7"/>
    <w:rsid w:val="00DC47A1"/>
    <w:rsid w:val="00DC7455"/>
    <w:rsid w:val="00DD0698"/>
    <w:rsid w:val="00DE2791"/>
    <w:rsid w:val="00DE55DE"/>
    <w:rsid w:val="00DF0C8B"/>
    <w:rsid w:val="00DF3415"/>
    <w:rsid w:val="00E02587"/>
    <w:rsid w:val="00E02A5A"/>
    <w:rsid w:val="00E07BE5"/>
    <w:rsid w:val="00E10009"/>
    <w:rsid w:val="00E1369F"/>
    <w:rsid w:val="00E144CA"/>
    <w:rsid w:val="00E20E89"/>
    <w:rsid w:val="00E22501"/>
    <w:rsid w:val="00E426E9"/>
    <w:rsid w:val="00E627DD"/>
    <w:rsid w:val="00E63219"/>
    <w:rsid w:val="00E66A2A"/>
    <w:rsid w:val="00E67638"/>
    <w:rsid w:val="00E7039F"/>
    <w:rsid w:val="00E724F9"/>
    <w:rsid w:val="00E73DD3"/>
    <w:rsid w:val="00E76D23"/>
    <w:rsid w:val="00E776A5"/>
    <w:rsid w:val="00E805D9"/>
    <w:rsid w:val="00E82AF6"/>
    <w:rsid w:val="00E83033"/>
    <w:rsid w:val="00E854A0"/>
    <w:rsid w:val="00E95861"/>
    <w:rsid w:val="00E96390"/>
    <w:rsid w:val="00E97693"/>
    <w:rsid w:val="00EA0753"/>
    <w:rsid w:val="00EA1D58"/>
    <w:rsid w:val="00EA1E4D"/>
    <w:rsid w:val="00EA4CFF"/>
    <w:rsid w:val="00EA6CEF"/>
    <w:rsid w:val="00EA7247"/>
    <w:rsid w:val="00EB41B5"/>
    <w:rsid w:val="00EB4C79"/>
    <w:rsid w:val="00EB4D1E"/>
    <w:rsid w:val="00EB6123"/>
    <w:rsid w:val="00EC2197"/>
    <w:rsid w:val="00ED267C"/>
    <w:rsid w:val="00ED4819"/>
    <w:rsid w:val="00ED6B68"/>
    <w:rsid w:val="00ED6FC7"/>
    <w:rsid w:val="00EE41E3"/>
    <w:rsid w:val="00EE611D"/>
    <w:rsid w:val="00EF5DAD"/>
    <w:rsid w:val="00F01DE0"/>
    <w:rsid w:val="00F05F69"/>
    <w:rsid w:val="00F079F9"/>
    <w:rsid w:val="00F14841"/>
    <w:rsid w:val="00F200E0"/>
    <w:rsid w:val="00F21F3F"/>
    <w:rsid w:val="00F22728"/>
    <w:rsid w:val="00F3271B"/>
    <w:rsid w:val="00F45319"/>
    <w:rsid w:val="00F4759F"/>
    <w:rsid w:val="00F5077B"/>
    <w:rsid w:val="00F5637C"/>
    <w:rsid w:val="00F622BA"/>
    <w:rsid w:val="00F62B67"/>
    <w:rsid w:val="00F67D04"/>
    <w:rsid w:val="00F73FB5"/>
    <w:rsid w:val="00F916D6"/>
    <w:rsid w:val="00F92E6B"/>
    <w:rsid w:val="00F93777"/>
    <w:rsid w:val="00F943B1"/>
    <w:rsid w:val="00F967FD"/>
    <w:rsid w:val="00FA4245"/>
    <w:rsid w:val="00FB097E"/>
    <w:rsid w:val="00FB1C9E"/>
    <w:rsid w:val="00FB2949"/>
    <w:rsid w:val="00FB736E"/>
    <w:rsid w:val="00FB7CE4"/>
    <w:rsid w:val="00FC124B"/>
    <w:rsid w:val="00FC5D65"/>
    <w:rsid w:val="00FD6E9B"/>
    <w:rsid w:val="00FE2A09"/>
    <w:rsid w:val="00FE2D51"/>
    <w:rsid w:val="00FE5D07"/>
    <w:rsid w:val="00FE71D1"/>
    <w:rsid w:val="00FF3DE2"/>
    <w:rsid w:val="00FF5C9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65E"/>
  <w15:docId w15:val="{0A1C15C2-1E56-4FE5-BE7C-5E6FD16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D50"/>
    <w:pPr>
      <w:ind w:left="720"/>
      <w:contextualSpacing/>
    </w:pPr>
  </w:style>
  <w:style w:type="table" w:customStyle="1" w:styleId="Tabelasiatki6kolorowaakcent61">
    <w:name w:val="Tabela siatki 6 — kolorowa — akcent 61"/>
    <w:basedOn w:val="Standardowy"/>
    <w:next w:val="Tabelasiatki6kolorowaakcent6"/>
    <w:uiPriority w:val="51"/>
    <w:rsid w:val="00D26CC1"/>
    <w:pPr>
      <w:spacing w:after="0" w:line="240" w:lineRule="auto"/>
    </w:pPr>
    <w:rPr>
      <w:rFonts w:ascii="Calibri" w:eastAsia="Calibri" w:hAnsi="Calibri" w:cs="Times New Roman"/>
      <w:color w:val="538135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6kolorowaakcent6">
    <w:name w:val="Grid Table 6 Colorful Accent 6"/>
    <w:basedOn w:val="Standardowy"/>
    <w:uiPriority w:val="51"/>
    <w:rsid w:val="00D26CC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5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4B"/>
  </w:style>
  <w:style w:type="paragraph" w:styleId="Stopka">
    <w:name w:val="footer"/>
    <w:basedOn w:val="Normalny"/>
    <w:link w:val="StopkaZnak"/>
    <w:uiPriority w:val="99"/>
    <w:unhideWhenUsed/>
    <w:rsid w:val="00A5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6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6E1"/>
    <w:rPr>
      <w:rFonts w:ascii="Consolas" w:hAnsi="Consola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8BD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F3271B"/>
  </w:style>
  <w:style w:type="character" w:customStyle="1" w:styleId="y2iqfc">
    <w:name w:val="y2iqfc"/>
    <w:basedOn w:val="Domylnaczcionkaakapitu"/>
    <w:rsid w:val="00F3271B"/>
  </w:style>
  <w:style w:type="character" w:styleId="Uwydatnienie">
    <w:name w:val="Emphasis"/>
    <w:basedOn w:val="Domylnaczcionkaakapitu"/>
    <w:uiPriority w:val="20"/>
    <w:qFormat/>
    <w:rsid w:val="00D05A6A"/>
    <w:rPr>
      <w:i/>
      <w:iCs/>
    </w:rPr>
  </w:style>
  <w:style w:type="character" w:styleId="Pogrubienie">
    <w:name w:val="Strong"/>
    <w:basedOn w:val="Domylnaczcionkaakapitu"/>
    <w:uiPriority w:val="22"/>
    <w:qFormat/>
    <w:rsid w:val="001549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57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7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0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wl/zaklad-histologii-i-embriologii" TargetMode="External"/><Relationship Id="rId13" Type="http://schemas.openxmlformats.org/officeDocument/2006/relationships/hyperlink" Target="https://www.umb.edu.pl/wl/zaklad_medycyny_populacyjnej_i_prewencji_chorob_cywilizacyjny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b.edu.pl/wl/zaklad_anatomii_prawidlowej_czlowieka" TargetMode="External"/><Relationship Id="rId12" Type="http://schemas.openxmlformats.org/officeDocument/2006/relationships/hyperlink" Target="https://www.umb.edu.pl/pl/wl/zaklad_biostatystyki_i_informatyki_medyczne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b.edu.pl/wl/zaklad-biochemii-lekarskie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mb.edu.pl/wl/studium-jezykow-obcych" TargetMode="External"/><Relationship Id="rId10" Type="http://schemas.openxmlformats.org/officeDocument/2006/relationships/hyperlink" Target="https://www.umb.edu.pl/wf/zaklad-chemii-medyczn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wl/zaklad-biofizyki" TargetMode="External"/><Relationship Id="rId14" Type="http://schemas.openxmlformats.org/officeDocument/2006/relationships/hyperlink" Target="https://www.umb.edu.pl/index.php?s=4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Pyłko</cp:lastModifiedBy>
  <cp:revision>84</cp:revision>
  <cp:lastPrinted>2022-09-20T07:36:00Z</cp:lastPrinted>
  <dcterms:created xsi:type="dcterms:W3CDTF">2022-08-02T07:54:00Z</dcterms:created>
  <dcterms:modified xsi:type="dcterms:W3CDTF">2022-10-10T06:31:00Z</dcterms:modified>
</cp:coreProperties>
</file>